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B75D" w14:textId="77777777" w:rsidR="00F51D43" w:rsidRPr="00422570" w:rsidRDefault="00052D68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  <w:r w:rsidRPr="00422570">
        <w:rPr>
          <w:rFonts w:ascii="Arial" w:hAnsi="Arial"/>
          <w:sz w:val="18"/>
          <w:szCs w:val="18"/>
        </w:rPr>
        <w:t>PRIOPĆENJE ZA MEDIJE</w:t>
      </w:r>
    </w:p>
    <w:p w14:paraId="6A5423CE" w14:textId="77777777" w:rsidR="00F51D43" w:rsidRPr="00422570" w:rsidRDefault="00F51D43">
      <w:pPr>
        <w:pStyle w:val="Body"/>
        <w:spacing w:line="360" w:lineRule="auto"/>
        <w:jc w:val="right"/>
        <w:rPr>
          <w:rFonts w:ascii="Arial" w:eastAsia="Arial" w:hAnsi="Arial" w:cs="Arial"/>
          <w:sz w:val="18"/>
          <w:szCs w:val="18"/>
        </w:rPr>
      </w:pPr>
    </w:p>
    <w:p w14:paraId="7892B309" w14:textId="57D9C179" w:rsidR="00593B92" w:rsidRPr="00AC7E5A" w:rsidRDefault="00AC7E5A" w:rsidP="000A4081">
      <w:pPr>
        <w:pStyle w:val="Body"/>
        <w:ind w:left="720"/>
        <w:jc w:val="center"/>
        <w:rPr>
          <w:color w:val="AA9160"/>
          <w:sz w:val="30"/>
          <w:szCs w:val="30"/>
          <w:u w:color="94843C"/>
        </w:rPr>
      </w:pPr>
      <w:r>
        <w:rPr>
          <w:color w:val="AA9160"/>
          <w:sz w:val="30"/>
          <w:szCs w:val="30"/>
          <w:u w:color="94843C"/>
        </w:rPr>
        <w:t xml:space="preserve">Villa </w:t>
      </w:r>
      <w:proofErr w:type="spellStart"/>
      <w:r>
        <w:rPr>
          <w:color w:val="AA9160"/>
          <w:sz w:val="30"/>
          <w:szCs w:val="30"/>
          <w:u w:color="94843C"/>
        </w:rPr>
        <w:t>S</w:t>
      </w:r>
      <w:r w:rsidR="00B5088E">
        <w:rPr>
          <w:color w:val="AA9160"/>
          <w:sz w:val="30"/>
          <w:szCs w:val="30"/>
          <w:u w:color="94843C"/>
        </w:rPr>
        <w:t>ea</w:t>
      </w:r>
      <w:proofErr w:type="spellEnd"/>
      <w:r w:rsidR="00B5088E">
        <w:rPr>
          <w:color w:val="AA9160"/>
          <w:sz w:val="30"/>
          <w:szCs w:val="30"/>
          <w:u w:color="94843C"/>
        </w:rPr>
        <w:t xml:space="preserve"> </w:t>
      </w:r>
      <w:proofErr w:type="spellStart"/>
      <w:r w:rsidR="00B5088E">
        <w:rPr>
          <w:color w:val="AA9160"/>
          <w:sz w:val="30"/>
          <w:szCs w:val="30"/>
          <w:u w:color="94843C"/>
        </w:rPr>
        <w:t>Princess</w:t>
      </w:r>
      <w:proofErr w:type="spellEnd"/>
      <w:r w:rsidR="00B5088E">
        <w:rPr>
          <w:color w:val="AA9160"/>
          <w:sz w:val="30"/>
          <w:szCs w:val="30"/>
          <w:u w:color="94843C"/>
        </w:rPr>
        <w:t xml:space="preserve"> Nika</w:t>
      </w:r>
      <w:r w:rsidR="00F56A44">
        <w:rPr>
          <w:color w:val="AA9160"/>
          <w:sz w:val="30"/>
          <w:szCs w:val="30"/>
          <w:u w:color="94843C"/>
        </w:rPr>
        <w:t xml:space="preserve"> nominirana na prestižnoj dodjeli nagrada </w:t>
      </w:r>
      <w:proofErr w:type="spellStart"/>
      <w:r w:rsidR="00581BCE" w:rsidRPr="00581BCE">
        <w:rPr>
          <w:color w:val="AA9160"/>
          <w:sz w:val="30"/>
          <w:szCs w:val="30"/>
          <w:u w:color="94843C"/>
        </w:rPr>
        <w:t>The</w:t>
      </w:r>
      <w:proofErr w:type="spellEnd"/>
      <w:r w:rsidR="00581BCE" w:rsidRPr="00581BCE">
        <w:rPr>
          <w:color w:val="AA9160"/>
          <w:sz w:val="30"/>
          <w:szCs w:val="30"/>
          <w:u w:color="94843C"/>
        </w:rPr>
        <w:t xml:space="preserve"> </w:t>
      </w:r>
      <w:proofErr w:type="spellStart"/>
      <w:r w:rsidR="00581BCE" w:rsidRPr="00581BCE">
        <w:rPr>
          <w:color w:val="AA9160"/>
          <w:sz w:val="30"/>
          <w:szCs w:val="30"/>
          <w:u w:color="94843C"/>
        </w:rPr>
        <w:t>Brit</w:t>
      </w:r>
      <w:proofErr w:type="spellEnd"/>
      <w:r w:rsidR="00581BCE" w:rsidRPr="00581BCE">
        <w:rPr>
          <w:color w:val="AA9160"/>
          <w:sz w:val="30"/>
          <w:szCs w:val="30"/>
          <w:u w:color="94843C"/>
        </w:rPr>
        <w:t xml:space="preserve"> List </w:t>
      </w:r>
      <w:proofErr w:type="spellStart"/>
      <w:r w:rsidR="00581BCE" w:rsidRPr="00581BCE">
        <w:rPr>
          <w:color w:val="AA9160"/>
          <w:sz w:val="30"/>
          <w:szCs w:val="30"/>
          <w:u w:color="94843C"/>
        </w:rPr>
        <w:t>Awards</w:t>
      </w:r>
      <w:proofErr w:type="spellEnd"/>
      <w:r w:rsidR="00581BCE">
        <w:rPr>
          <w:color w:val="AA9160"/>
          <w:sz w:val="30"/>
          <w:szCs w:val="30"/>
          <w:u w:color="94843C"/>
        </w:rPr>
        <w:t xml:space="preserve"> </w:t>
      </w:r>
      <w:r w:rsidR="00093996">
        <w:rPr>
          <w:color w:val="AA9160"/>
          <w:sz w:val="30"/>
          <w:szCs w:val="30"/>
          <w:u w:color="94843C"/>
        </w:rPr>
        <w:t xml:space="preserve">2023 </w:t>
      </w:r>
      <w:r w:rsidR="00F56A44">
        <w:rPr>
          <w:color w:val="AA9160"/>
          <w:sz w:val="30"/>
          <w:szCs w:val="30"/>
          <w:u w:color="94843C"/>
        </w:rPr>
        <w:t xml:space="preserve">u kategoriji </w:t>
      </w:r>
      <w:r w:rsidR="00964CA0">
        <w:rPr>
          <w:color w:val="AA9160"/>
          <w:sz w:val="30"/>
          <w:szCs w:val="30"/>
          <w:u w:color="94843C"/>
        </w:rPr>
        <w:t xml:space="preserve">International </w:t>
      </w:r>
      <w:proofErr w:type="spellStart"/>
      <w:r w:rsidR="00964CA0">
        <w:rPr>
          <w:color w:val="AA9160"/>
          <w:sz w:val="30"/>
          <w:szCs w:val="30"/>
          <w:u w:color="94843C"/>
        </w:rPr>
        <w:t>Award</w:t>
      </w:r>
      <w:proofErr w:type="spellEnd"/>
    </w:p>
    <w:p w14:paraId="5B9042E5" w14:textId="4F35D5C7" w:rsidR="00596A91" w:rsidRPr="00422570" w:rsidRDefault="00596A91">
      <w:pPr>
        <w:pStyle w:val="Body"/>
        <w:jc w:val="both"/>
        <w:rPr>
          <w:sz w:val="22"/>
          <w:szCs w:val="22"/>
        </w:rPr>
      </w:pPr>
    </w:p>
    <w:p w14:paraId="4A210B6B" w14:textId="5EE5296A" w:rsidR="00C6051E" w:rsidRDefault="00F664E1">
      <w:pPr>
        <w:pStyle w:val="Body"/>
        <w:jc w:val="both"/>
        <w:rPr>
          <w:b/>
          <w:bCs/>
          <w:sz w:val="22"/>
          <w:szCs w:val="22"/>
        </w:rPr>
      </w:pPr>
      <w:r w:rsidRPr="00422570">
        <w:rPr>
          <w:sz w:val="22"/>
          <w:szCs w:val="22"/>
        </w:rPr>
        <w:t xml:space="preserve">Mali Lošinj, </w:t>
      </w:r>
      <w:r w:rsidR="007B4876">
        <w:rPr>
          <w:sz w:val="22"/>
          <w:szCs w:val="22"/>
        </w:rPr>
        <w:t>2</w:t>
      </w:r>
      <w:r w:rsidRPr="00422570">
        <w:rPr>
          <w:sz w:val="22"/>
          <w:szCs w:val="22"/>
        </w:rPr>
        <w:t xml:space="preserve">. </w:t>
      </w:r>
      <w:r w:rsidR="007B4876">
        <w:rPr>
          <w:sz w:val="22"/>
          <w:szCs w:val="22"/>
        </w:rPr>
        <w:t>lis</w:t>
      </w:r>
      <w:r w:rsidR="00F56A44">
        <w:rPr>
          <w:sz w:val="22"/>
          <w:szCs w:val="22"/>
        </w:rPr>
        <w:t>topada</w:t>
      </w:r>
      <w:r w:rsidRPr="00422570">
        <w:rPr>
          <w:sz w:val="22"/>
          <w:szCs w:val="22"/>
        </w:rPr>
        <w:t xml:space="preserve"> 2023. </w:t>
      </w:r>
      <w:r w:rsidR="00702102">
        <w:rPr>
          <w:sz w:val="22"/>
          <w:szCs w:val="22"/>
        </w:rPr>
        <w:t>–</w:t>
      </w:r>
      <w:r w:rsidRPr="00422570">
        <w:rPr>
          <w:sz w:val="22"/>
          <w:szCs w:val="22"/>
        </w:rPr>
        <w:t xml:space="preserve"> </w:t>
      </w:r>
      <w:r w:rsidR="00D779CB">
        <w:rPr>
          <w:b/>
          <w:bCs/>
          <w:sz w:val="22"/>
          <w:szCs w:val="22"/>
        </w:rPr>
        <w:t>Villa</w:t>
      </w:r>
      <w:r w:rsidR="00702102">
        <w:rPr>
          <w:b/>
          <w:bCs/>
          <w:sz w:val="22"/>
          <w:szCs w:val="22"/>
        </w:rPr>
        <w:t xml:space="preserve"> </w:t>
      </w:r>
      <w:proofErr w:type="spellStart"/>
      <w:r w:rsidR="00702102">
        <w:rPr>
          <w:b/>
          <w:bCs/>
          <w:sz w:val="22"/>
          <w:szCs w:val="22"/>
        </w:rPr>
        <w:t>Sea</w:t>
      </w:r>
      <w:proofErr w:type="spellEnd"/>
      <w:r w:rsidR="00702102">
        <w:rPr>
          <w:b/>
          <w:bCs/>
          <w:sz w:val="22"/>
          <w:szCs w:val="22"/>
        </w:rPr>
        <w:t xml:space="preserve"> </w:t>
      </w:r>
      <w:proofErr w:type="spellStart"/>
      <w:r w:rsidR="00702102">
        <w:rPr>
          <w:b/>
          <w:bCs/>
          <w:sz w:val="22"/>
          <w:szCs w:val="22"/>
        </w:rPr>
        <w:t>Princess</w:t>
      </w:r>
      <w:proofErr w:type="spellEnd"/>
      <w:r w:rsidR="00702102">
        <w:rPr>
          <w:b/>
          <w:bCs/>
          <w:sz w:val="22"/>
          <w:szCs w:val="22"/>
        </w:rPr>
        <w:t xml:space="preserve"> Nika, najnoviji član </w:t>
      </w:r>
      <w:r w:rsidR="00771E51">
        <w:rPr>
          <w:b/>
          <w:bCs/>
          <w:sz w:val="22"/>
          <w:szCs w:val="22"/>
        </w:rPr>
        <w:t xml:space="preserve">brenda Lošinj &amp; Hotels </w:t>
      </w:r>
      <w:proofErr w:type="spellStart"/>
      <w:r w:rsidR="00771E51">
        <w:rPr>
          <w:b/>
          <w:bCs/>
          <w:sz w:val="22"/>
          <w:szCs w:val="22"/>
        </w:rPr>
        <w:t>and</w:t>
      </w:r>
      <w:proofErr w:type="spellEnd"/>
      <w:r w:rsidR="00771E51">
        <w:rPr>
          <w:b/>
          <w:bCs/>
          <w:sz w:val="22"/>
          <w:szCs w:val="22"/>
        </w:rPr>
        <w:t xml:space="preserve"> Villas, </w:t>
      </w:r>
      <w:r w:rsidR="0086650E">
        <w:rPr>
          <w:b/>
          <w:bCs/>
          <w:sz w:val="22"/>
          <w:szCs w:val="22"/>
        </w:rPr>
        <w:t>finalist</w:t>
      </w:r>
      <w:r w:rsidR="00BA6BC9">
        <w:rPr>
          <w:b/>
          <w:bCs/>
          <w:sz w:val="22"/>
          <w:szCs w:val="22"/>
        </w:rPr>
        <w:t xml:space="preserve"> je</w:t>
      </w:r>
      <w:r w:rsidR="00B1531B">
        <w:rPr>
          <w:b/>
          <w:bCs/>
          <w:sz w:val="22"/>
          <w:szCs w:val="22"/>
        </w:rPr>
        <w:t xml:space="preserve"> </w:t>
      </w:r>
      <w:r w:rsidR="0086650E">
        <w:rPr>
          <w:b/>
          <w:bCs/>
          <w:sz w:val="22"/>
          <w:szCs w:val="22"/>
        </w:rPr>
        <w:t>prestižn</w:t>
      </w:r>
      <w:r w:rsidR="00B1531B">
        <w:rPr>
          <w:b/>
          <w:bCs/>
          <w:sz w:val="22"/>
          <w:szCs w:val="22"/>
        </w:rPr>
        <w:t>e</w:t>
      </w:r>
      <w:r w:rsidR="0086650E">
        <w:rPr>
          <w:b/>
          <w:bCs/>
          <w:sz w:val="22"/>
          <w:szCs w:val="22"/>
        </w:rPr>
        <w:t xml:space="preserve"> dodjel</w:t>
      </w:r>
      <w:r w:rsidR="00B1531B">
        <w:rPr>
          <w:b/>
          <w:bCs/>
          <w:sz w:val="22"/>
          <w:szCs w:val="22"/>
        </w:rPr>
        <w:t>e</w:t>
      </w:r>
      <w:r w:rsidR="0086650E">
        <w:rPr>
          <w:b/>
          <w:bCs/>
          <w:sz w:val="22"/>
          <w:szCs w:val="22"/>
        </w:rPr>
        <w:t xml:space="preserve"> nagrada</w:t>
      </w:r>
      <w:r w:rsidR="004A7838">
        <w:rPr>
          <w:b/>
          <w:bCs/>
          <w:sz w:val="22"/>
          <w:szCs w:val="22"/>
        </w:rPr>
        <w:t xml:space="preserve"> </w:t>
      </w:r>
      <w:proofErr w:type="spellStart"/>
      <w:r w:rsidR="004A7838" w:rsidRPr="004A7838">
        <w:rPr>
          <w:b/>
          <w:bCs/>
          <w:sz w:val="22"/>
          <w:szCs w:val="22"/>
        </w:rPr>
        <w:t>The</w:t>
      </w:r>
      <w:proofErr w:type="spellEnd"/>
      <w:r w:rsidR="004A7838" w:rsidRPr="004A7838">
        <w:rPr>
          <w:b/>
          <w:bCs/>
          <w:sz w:val="22"/>
          <w:szCs w:val="22"/>
        </w:rPr>
        <w:t xml:space="preserve"> </w:t>
      </w:r>
      <w:proofErr w:type="spellStart"/>
      <w:r w:rsidR="004A7838" w:rsidRPr="004A7838">
        <w:rPr>
          <w:b/>
          <w:bCs/>
          <w:sz w:val="22"/>
          <w:szCs w:val="22"/>
        </w:rPr>
        <w:t>Brit</w:t>
      </w:r>
      <w:proofErr w:type="spellEnd"/>
      <w:r w:rsidR="004A7838" w:rsidRPr="004A7838">
        <w:rPr>
          <w:b/>
          <w:bCs/>
          <w:sz w:val="22"/>
          <w:szCs w:val="22"/>
        </w:rPr>
        <w:t xml:space="preserve"> List </w:t>
      </w:r>
      <w:proofErr w:type="spellStart"/>
      <w:r w:rsidR="004A7838" w:rsidRPr="004A7838">
        <w:rPr>
          <w:b/>
          <w:bCs/>
          <w:sz w:val="22"/>
          <w:szCs w:val="22"/>
        </w:rPr>
        <w:t>Awards</w:t>
      </w:r>
      <w:proofErr w:type="spellEnd"/>
      <w:r w:rsidR="004A7838" w:rsidRPr="004A7838">
        <w:rPr>
          <w:b/>
          <w:bCs/>
          <w:sz w:val="22"/>
          <w:szCs w:val="22"/>
        </w:rPr>
        <w:t xml:space="preserve"> 2023</w:t>
      </w:r>
      <w:r w:rsidR="004A7838">
        <w:rPr>
          <w:b/>
          <w:bCs/>
          <w:sz w:val="22"/>
          <w:szCs w:val="22"/>
        </w:rPr>
        <w:t xml:space="preserve"> u kategoriji </w:t>
      </w:r>
      <w:r w:rsidR="004A7838" w:rsidRPr="004A7838">
        <w:rPr>
          <w:b/>
          <w:bCs/>
          <w:sz w:val="22"/>
          <w:szCs w:val="22"/>
        </w:rPr>
        <w:t xml:space="preserve">International </w:t>
      </w:r>
      <w:proofErr w:type="spellStart"/>
      <w:r w:rsidR="004A7838" w:rsidRPr="004A7838">
        <w:rPr>
          <w:b/>
          <w:bCs/>
          <w:sz w:val="22"/>
          <w:szCs w:val="22"/>
        </w:rPr>
        <w:t>Award</w:t>
      </w:r>
      <w:proofErr w:type="spellEnd"/>
      <w:r w:rsidR="004A7838">
        <w:rPr>
          <w:b/>
          <w:bCs/>
          <w:sz w:val="22"/>
          <w:szCs w:val="22"/>
        </w:rPr>
        <w:t xml:space="preserve">, koju </w:t>
      </w:r>
      <w:r w:rsidR="00862B65">
        <w:rPr>
          <w:b/>
          <w:bCs/>
          <w:sz w:val="22"/>
          <w:szCs w:val="22"/>
        </w:rPr>
        <w:t xml:space="preserve">dodjeljuje </w:t>
      </w:r>
      <w:r w:rsidR="00B178D2">
        <w:rPr>
          <w:b/>
          <w:bCs/>
          <w:sz w:val="22"/>
          <w:szCs w:val="22"/>
        </w:rPr>
        <w:t xml:space="preserve">cijenjeni </w:t>
      </w:r>
      <w:r w:rsidR="00ED3157">
        <w:rPr>
          <w:b/>
          <w:bCs/>
          <w:sz w:val="22"/>
          <w:szCs w:val="22"/>
        </w:rPr>
        <w:t xml:space="preserve">Hotel </w:t>
      </w:r>
      <w:proofErr w:type="spellStart"/>
      <w:r w:rsidR="00ED3157">
        <w:rPr>
          <w:b/>
          <w:bCs/>
          <w:sz w:val="22"/>
          <w:szCs w:val="22"/>
        </w:rPr>
        <w:t>Designs</w:t>
      </w:r>
      <w:proofErr w:type="spellEnd"/>
      <w:r w:rsidR="00ED3157">
        <w:rPr>
          <w:b/>
          <w:bCs/>
          <w:sz w:val="22"/>
          <w:szCs w:val="22"/>
        </w:rPr>
        <w:t xml:space="preserve">. </w:t>
      </w:r>
      <w:r w:rsidR="00241634">
        <w:rPr>
          <w:b/>
          <w:bCs/>
          <w:sz w:val="22"/>
          <w:szCs w:val="22"/>
        </w:rPr>
        <w:t>Brojne prijave o</w:t>
      </w:r>
      <w:r w:rsidR="002809EF">
        <w:rPr>
          <w:b/>
          <w:bCs/>
          <w:sz w:val="22"/>
          <w:szCs w:val="22"/>
        </w:rPr>
        <w:t>vogodišnj</w:t>
      </w:r>
      <w:r w:rsidR="00241634">
        <w:rPr>
          <w:b/>
          <w:bCs/>
          <w:sz w:val="22"/>
          <w:szCs w:val="22"/>
        </w:rPr>
        <w:t>e</w:t>
      </w:r>
      <w:r w:rsidR="004A7838">
        <w:rPr>
          <w:b/>
          <w:bCs/>
          <w:sz w:val="22"/>
          <w:szCs w:val="22"/>
        </w:rPr>
        <w:t xml:space="preserve"> </w:t>
      </w:r>
      <w:proofErr w:type="spellStart"/>
      <w:r w:rsidR="00F67C5F" w:rsidRPr="00F67C5F">
        <w:rPr>
          <w:b/>
          <w:bCs/>
          <w:sz w:val="22"/>
          <w:szCs w:val="22"/>
        </w:rPr>
        <w:t>The</w:t>
      </w:r>
      <w:proofErr w:type="spellEnd"/>
      <w:r w:rsidR="00F67C5F" w:rsidRPr="00F67C5F">
        <w:rPr>
          <w:b/>
          <w:bCs/>
          <w:sz w:val="22"/>
          <w:szCs w:val="22"/>
        </w:rPr>
        <w:t xml:space="preserve"> </w:t>
      </w:r>
      <w:proofErr w:type="spellStart"/>
      <w:r w:rsidR="00F67C5F" w:rsidRPr="00F67C5F">
        <w:rPr>
          <w:b/>
          <w:bCs/>
          <w:sz w:val="22"/>
          <w:szCs w:val="22"/>
        </w:rPr>
        <w:t>Brit</w:t>
      </w:r>
      <w:proofErr w:type="spellEnd"/>
      <w:r w:rsidR="00F67C5F" w:rsidRPr="00F67C5F">
        <w:rPr>
          <w:b/>
          <w:bCs/>
          <w:sz w:val="22"/>
          <w:szCs w:val="22"/>
        </w:rPr>
        <w:t xml:space="preserve"> List </w:t>
      </w:r>
      <w:proofErr w:type="spellStart"/>
      <w:r w:rsidR="00F67C5F" w:rsidRPr="00F67C5F">
        <w:rPr>
          <w:b/>
          <w:bCs/>
          <w:sz w:val="22"/>
          <w:szCs w:val="22"/>
        </w:rPr>
        <w:t>Awards</w:t>
      </w:r>
      <w:proofErr w:type="spellEnd"/>
      <w:r w:rsidR="00F67C5F">
        <w:rPr>
          <w:b/>
          <w:bCs/>
          <w:sz w:val="22"/>
          <w:szCs w:val="22"/>
        </w:rPr>
        <w:t xml:space="preserve"> </w:t>
      </w:r>
      <w:r w:rsidR="00D606A7">
        <w:rPr>
          <w:b/>
          <w:bCs/>
          <w:sz w:val="22"/>
          <w:szCs w:val="22"/>
        </w:rPr>
        <w:t>tijekom</w:t>
      </w:r>
      <w:r w:rsidR="00F67C5F">
        <w:rPr>
          <w:b/>
          <w:bCs/>
          <w:sz w:val="22"/>
          <w:szCs w:val="22"/>
        </w:rPr>
        <w:t xml:space="preserve"> proteklih nekoliko mjeseci s</w:t>
      </w:r>
      <w:r w:rsidR="00F94EFE">
        <w:rPr>
          <w:b/>
          <w:bCs/>
          <w:sz w:val="22"/>
          <w:szCs w:val="22"/>
        </w:rPr>
        <w:t>užene</w:t>
      </w:r>
      <w:r w:rsidR="00D606A7">
        <w:rPr>
          <w:b/>
          <w:bCs/>
          <w:sz w:val="22"/>
          <w:szCs w:val="22"/>
        </w:rPr>
        <w:t xml:space="preserve"> su</w:t>
      </w:r>
      <w:r w:rsidR="00F94EFE">
        <w:rPr>
          <w:b/>
          <w:bCs/>
          <w:sz w:val="22"/>
          <w:szCs w:val="22"/>
        </w:rPr>
        <w:t xml:space="preserve"> na 150 </w:t>
      </w:r>
      <w:r w:rsidR="00BA6BC9">
        <w:rPr>
          <w:b/>
          <w:bCs/>
          <w:sz w:val="22"/>
          <w:szCs w:val="22"/>
        </w:rPr>
        <w:t>objekata</w:t>
      </w:r>
      <w:r w:rsidR="00F94EFE">
        <w:rPr>
          <w:b/>
          <w:bCs/>
          <w:sz w:val="22"/>
          <w:szCs w:val="22"/>
        </w:rPr>
        <w:t xml:space="preserve"> u 12 kategorija, </w:t>
      </w:r>
      <w:r w:rsidR="00FC6275">
        <w:rPr>
          <w:b/>
          <w:bCs/>
          <w:sz w:val="22"/>
          <w:szCs w:val="22"/>
        </w:rPr>
        <w:t>najviše</w:t>
      </w:r>
      <w:r w:rsidR="00F94EFE">
        <w:rPr>
          <w:b/>
          <w:bCs/>
          <w:sz w:val="22"/>
          <w:szCs w:val="22"/>
        </w:rPr>
        <w:t xml:space="preserve"> do sada u povijesti kompanije. </w:t>
      </w:r>
      <w:r w:rsidR="00F24FC4">
        <w:rPr>
          <w:b/>
          <w:bCs/>
          <w:sz w:val="22"/>
          <w:szCs w:val="22"/>
        </w:rPr>
        <w:t>D</w:t>
      </w:r>
      <w:r w:rsidR="002C6E73">
        <w:rPr>
          <w:b/>
          <w:bCs/>
          <w:sz w:val="22"/>
          <w:szCs w:val="22"/>
        </w:rPr>
        <w:t>obitni</w:t>
      </w:r>
      <w:r w:rsidR="0035506B">
        <w:rPr>
          <w:b/>
          <w:bCs/>
          <w:sz w:val="22"/>
          <w:szCs w:val="22"/>
        </w:rPr>
        <w:t>ci</w:t>
      </w:r>
      <w:r w:rsidR="002C6E73">
        <w:rPr>
          <w:b/>
          <w:bCs/>
          <w:sz w:val="22"/>
          <w:szCs w:val="22"/>
        </w:rPr>
        <w:t xml:space="preserve"> prestižne nagrade bit će objavljen</w:t>
      </w:r>
      <w:r w:rsidR="0035506B">
        <w:rPr>
          <w:b/>
          <w:bCs/>
          <w:sz w:val="22"/>
          <w:szCs w:val="22"/>
        </w:rPr>
        <w:t>i</w:t>
      </w:r>
      <w:r w:rsidR="002C6E73">
        <w:rPr>
          <w:b/>
          <w:bCs/>
          <w:sz w:val="22"/>
          <w:szCs w:val="22"/>
        </w:rPr>
        <w:t xml:space="preserve"> na dugo očekivano</w:t>
      </w:r>
      <w:r w:rsidR="00201206">
        <w:rPr>
          <w:b/>
          <w:bCs/>
          <w:sz w:val="22"/>
          <w:szCs w:val="22"/>
        </w:rPr>
        <w:t>j</w:t>
      </w:r>
      <w:r w:rsidR="002C6E73">
        <w:rPr>
          <w:b/>
          <w:bCs/>
          <w:sz w:val="22"/>
          <w:szCs w:val="22"/>
        </w:rPr>
        <w:t xml:space="preserve"> svečano</w:t>
      </w:r>
      <w:r w:rsidR="00201206">
        <w:rPr>
          <w:b/>
          <w:bCs/>
          <w:sz w:val="22"/>
          <w:szCs w:val="22"/>
        </w:rPr>
        <w:t>j</w:t>
      </w:r>
      <w:r w:rsidR="002C6E73">
        <w:rPr>
          <w:b/>
          <w:bCs/>
          <w:sz w:val="22"/>
          <w:szCs w:val="22"/>
        </w:rPr>
        <w:t xml:space="preserve"> </w:t>
      </w:r>
      <w:r w:rsidR="00201206">
        <w:rPr>
          <w:b/>
          <w:bCs/>
          <w:sz w:val="22"/>
          <w:szCs w:val="22"/>
        </w:rPr>
        <w:t>ceremoniji dodjele nagrada</w:t>
      </w:r>
      <w:r w:rsidR="00C52BB9">
        <w:rPr>
          <w:b/>
          <w:bCs/>
          <w:sz w:val="22"/>
          <w:szCs w:val="22"/>
        </w:rPr>
        <w:t>,</w:t>
      </w:r>
      <w:r w:rsidR="002C6E73">
        <w:rPr>
          <w:b/>
          <w:bCs/>
          <w:sz w:val="22"/>
          <w:szCs w:val="22"/>
        </w:rPr>
        <w:t xml:space="preserve"> 1. studenog 2023.</w:t>
      </w:r>
      <w:r w:rsidR="007D5ED0">
        <w:rPr>
          <w:b/>
          <w:bCs/>
          <w:sz w:val="22"/>
          <w:szCs w:val="22"/>
        </w:rPr>
        <w:t xml:space="preserve"> </w:t>
      </w:r>
    </w:p>
    <w:p w14:paraId="2A136E30" w14:textId="77777777" w:rsidR="002D46FA" w:rsidRDefault="002D46FA">
      <w:pPr>
        <w:pStyle w:val="Body"/>
        <w:jc w:val="both"/>
        <w:rPr>
          <w:b/>
          <w:bCs/>
          <w:sz w:val="22"/>
          <w:szCs w:val="22"/>
        </w:rPr>
      </w:pPr>
    </w:p>
    <w:p w14:paraId="04893179" w14:textId="2ECB8700" w:rsidR="0060787E" w:rsidRDefault="00C52BB9" w:rsidP="008B1138">
      <w:pPr>
        <w:pStyle w:val="Body"/>
        <w:jc w:val="both"/>
        <w:rPr>
          <w:sz w:val="22"/>
          <w:szCs w:val="22"/>
        </w:rPr>
      </w:pPr>
      <w:r w:rsidRPr="00C52BB9">
        <w:rPr>
          <w:sz w:val="22"/>
          <w:szCs w:val="22"/>
        </w:rPr>
        <w:t>Nov</w:t>
      </w:r>
      <w:r w:rsidR="00EF3D61">
        <w:rPr>
          <w:sz w:val="22"/>
          <w:szCs w:val="22"/>
        </w:rPr>
        <w:t xml:space="preserve">a Villa </w:t>
      </w:r>
      <w:proofErr w:type="spellStart"/>
      <w:r w:rsidR="00EF3D61">
        <w:rPr>
          <w:sz w:val="22"/>
          <w:szCs w:val="22"/>
        </w:rPr>
        <w:t>Sea</w:t>
      </w:r>
      <w:proofErr w:type="spellEnd"/>
      <w:r w:rsidR="00EF3D61">
        <w:rPr>
          <w:sz w:val="22"/>
          <w:szCs w:val="22"/>
        </w:rPr>
        <w:t xml:space="preserve"> </w:t>
      </w:r>
      <w:proofErr w:type="spellStart"/>
      <w:r w:rsidR="00EF3D61">
        <w:rPr>
          <w:sz w:val="22"/>
          <w:szCs w:val="22"/>
        </w:rPr>
        <w:t>Princess</w:t>
      </w:r>
      <w:proofErr w:type="spellEnd"/>
      <w:r w:rsidR="00EF3D61">
        <w:rPr>
          <w:sz w:val="22"/>
          <w:szCs w:val="22"/>
        </w:rPr>
        <w:t xml:space="preserve"> Nika, izgrađena ovog ljeta, </w:t>
      </w:r>
      <w:r w:rsidR="00740010" w:rsidRPr="00740010">
        <w:rPr>
          <w:sz w:val="22"/>
          <w:szCs w:val="22"/>
        </w:rPr>
        <w:t xml:space="preserve">dizajnirana je u klasičnom stilu, </w:t>
      </w:r>
      <w:r w:rsidR="00653C96">
        <w:rPr>
          <w:sz w:val="22"/>
          <w:szCs w:val="22"/>
        </w:rPr>
        <w:t>odaje</w:t>
      </w:r>
      <w:r w:rsidR="00740010" w:rsidRPr="00740010">
        <w:rPr>
          <w:sz w:val="22"/>
          <w:szCs w:val="22"/>
        </w:rPr>
        <w:t xml:space="preserve"> počast bogatoj aristokratskoj povijesti </w:t>
      </w:r>
      <w:r w:rsidR="00740010">
        <w:rPr>
          <w:sz w:val="22"/>
          <w:szCs w:val="22"/>
        </w:rPr>
        <w:t>uvale</w:t>
      </w:r>
      <w:r w:rsidR="00740010" w:rsidRPr="00740010">
        <w:rPr>
          <w:sz w:val="22"/>
          <w:szCs w:val="22"/>
        </w:rPr>
        <w:t xml:space="preserve"> </w:t>
      </w:r>
      <w:proofErr w:type="spellStart"/>
      <w:r w:rsidR="00740010" w:rsidRPr="00740010">
        <w:rPr>
          <w:sz w:val="22"/>
          <w:szCs w:val="22"/>
        </w:rPr>
        <w:t>Čikat</w:t>
      </w:r>
      <w:proofErr w:type="spellEnd"/>
      <w:r w:rsidR="00740010">
        <w:rPr>
          <w:sz w:val="22"/>
          <w:szCs w:val="22"/>
        </w:rPr>
        <w:t xml:space="preserve">. </w:t>
      </w:r>
      <w:r w:rsidR="00653C96">
        <w:rPr>
          <w:sz w:val="22"/>
          <w:szCs w:val="22"/>
        </w:rPr>
        <w:t>Villa slijedi</w:t>
      </w:r>
      <w:r w:rsidR="006B1A70" w:rsidRPr="006B1A70">
        <w:rPr>
          <w:sz w:val="22"/>
          <w:szCs w:val="22"/>
        </w:rPr>
        <w:t xml:space="preserve"> filozofiju </w:t>
      </w:r>
      <w:r w:rsidR="006B1A70">
        <w:rPr>
          <w:sz w:val="22"/>
          <w:szCs w:val="22"/>
        </w:rPr>
        <w:t>„</w:t>
      </w:r>
      <w:r w:rsidR="00193294">
        <w:rPr>
          <w:sz w:val="22"/>
          <w:szCs w:val="22"/>
        </w:rPr>
        <w:t xml:space="preserve">više je </w:t>
      </w:r>
      <w:r w:rsidR="005C428F">
        <w:rPr>
          <w:sz w:val="22"/>
          <w:szCs w:val="22"/>
        </w:rPr>
        <w:t>više</w:t>
      </w:r>
      <w:r w:rsidR="006B1A70">
        <w:rPr>
          <w:sz w:val="22"/>
          <w:szCs w:val="22"/>
        </w:rPr>
        <w:t>“</w:t>
      </w:r>
      <w:r w:rsidR="00653C96">
        <w:rPr>
          <w:sz w:val="22"/>
          <w:szCs w:val="22"/>
        </w:rPr>
        <w:t>,</w:t>
      </w:r>
      <w:r w:rsidR="006B1A70" w:rsidRPr="006B1A70">
        <w:rPr>
          <w:sz w:val="22"/>
          <w:szCs w:val="22"/>
        </w:rPr>
        <w:t xml:space="preserve"> raskošno je dizajnirana s kraljevs</w:t>
      </w:r>
      <w:r w:rsidR="00D47DFE">
        <w:rPr>
          <w:sz w:val="22"/>
          <w:szCs w:val="22"/>
        </w:rPr>
        <w:t xml:space="preserve">kom </w:t>
      </w:r>
      <w:r w:rsidR="00D47DFE" w:rsidRPr="00D47DFE">
        <w:rPr>
          <w:sz w:val="22"/>
          <w:szCs w:val="22"/>
        </w:rPr>
        <w:t>lučnom fasadom</w:t>
      </w:r>
      <w:r w:rsidR="00D47DFE">
        <w:rPr>
          <w:sz w:val="22"/>
          <w:szCs w:val="22"/>
        </w:rPr>
        <w:t>,</w:t>
      </w:r>
      <w:r w:rsidR="00D47DFE" w:rsidRPr="00D47DFE">
        <w:rPr>
          <w:sz w:val="22"/>
          <w:szCs w:val="22"/>
        </w:rPr>
        <w:t xml:space="preserve"> </w:t>
      </w:r>
      <w:r w:rsidR="006B1A70" w:rsidRPr="006B1A70">
        <w:rPr>
          <w:sz w:val="22"/>
          <w:szCs w:val="22"/>
        </w:rPr>
        <w:t>rustikalnom</w:t>
      </w:r>
      <w:r w:rsidR="00156CA1">
        <w:rPr>
          <w:sz w:val="22"/>
          <w:szCs w:val="22"/>
        </w:rPr>
        <w:t xml:space="preserve"> francuskom</w:t>
      </w:r>
      <w:r w:rsidR="006B1A70" w:rsidRPr="006B1A70">
        <w:rPr>
          <w:sz w:val="22"/>
          <w:szCs w:val="22"/>
        </w:rPr>
        <w:t xml:space="preserve"> kuhinjom </w:t>
      </w:r>
      <w:r w:rsidR="00E269BC">
        <w:rPr>
          <w:sz w:val="22"/>
          <w:szCs w:val="22"/>
        </w:rPr>
        <w:t>obogaćenom bijelo-čokoladnim mramorom</w:t>
      </w:r>
      <w:r w:rsidR="006B1A70" w:rsidRPr="006B1A70">
        <w:rPr>
          <w:sz w:val="22"/>
          <w:szCs w:val="22"/>
        </w:rPr>
        <w:t xml:space="preserve"> te sedam elegantnih apartmana raspoređenih na tri kata.</w:t>
      </w:r>
      <w:r w:rsidR="00BF0ECC">
        <w:rPr>
          <w:sz w:val="22"/>
          <w:szCs w:val="22"/>
        </w:rPr>
        <w:t xml:space="preserve"> </w:t>
      </w:r>
      <w:r w:rsidR="00BF0ECC" w:rsidRPr="00BF0ECC">
        <w:rPr>
          <w:sz w:val="22"/>
          <w:szCs w:val="22"/>
        </w:rPr>
        <w:t xml:space="preserve">Villa </w:t>
      </w:r>
      <w:proofErr w:type="spellStart"/>
      <w:r w:rsidR="00BF0ECC" w:rsidRPr="00BF0ECC">
        <w:rPr>
          <w:sz w:val="22"/>
          <w:szCs w:val="22"/>
        </w:rPr>
        <w:t>Sea</w:t>
      </w:r>
      <w:proofErr w:type="spellEnd"/>
      <w:r w:rsidR="00BF0ECC" w:rsidRPr="00BF0ECC">
        <w:rPr>
          <w:sz w:val="22"/>
          <w:szCs w:val="22"/>
        </w:rPr>
        <w:t xml:space="preserve"> </w:t>
      </w:r>
      <w:proofErr w:type="spellStart"/>
      <w:r w:rsidR="00BF0ECC" w:rsidRPr="00BF0ECC">
        <w:rPr>
          <w:sz w:val="22"/>
          <w:szCs w:val="22"/>
        </w:rPr>
        <w:t>Princess</w:t>
      </w:r>
      <w:proofErr w:type="spellEnd"/>
      <w:r w:rsidR="00BF0ECC" w:rsidRPr="00BF0ECC">
        <w:rPr>
          <w:sz w:val="22"/>
          <w:szCs w:val="22"/>
        </w:rPr>
        <w:t xml:space="preserve"> Nika </w:t>
      </w:r>
      <w:r w:rsidR="00BF0ECC">
        <w:rPr>
          <w:sz w:val="22"/>
          <w:szCs w:val="22"/>
        </w:rPr>
        <w:t>raspolaže vinskom podrumskom tavernom</w:t>
      </w:r>
      <w:r w:rsidR="00C30158">
        <w:rPr>
          <w:sz w:val="22"/>
          <w:szCs w:val="22"/>
        </w:rPr>
        <w:t>, ekskluzivnom kućnom kinodvoranom, profesionalnom vanjskom kuhinjom s roštiljem</w:t>
      </w:r>
      <w:r w:rsidR="00ED6EEE">
        <w:rPr>
          <w:sz w:val="22"/>
          <w:szCs w:val="22"/>
        </w:rPr>
        <w:t xml:space="preserve"> te 24-satnom uslugom osobnog </w:t>
      </w:r>
      <w:proofErr w:type="spellStart"/>
      <w:r w:rsidR="00ED6EEE">
        <w:rPr>
          <w:sz w:val="22"/>
          <w:szCs w:val="22"/>
        </w:rPr>
        <w:t>chefa</w:t>
      </w:r>
      <w:proofErr w:type="spellEnd"/>
      <w:r w:rsidR="00ED6EEE">
        <w:rPr>
          <w:sz w:val="22"/>
          <w:szCs w:val="22"/>
        </w:rPr>
        <w:t xml:space="preserve"> i </w:t>
      </w:r>
      <w:r w:rsidR="00966B1F" w:rsidRPr="00966B1F">
        <w:rPr>
          <w:sz w:val="22"/>
          <w:szCs w:val="22"/>
        </w:rPr>
        <w:t>batlerom</w:t>
      </w:r>
      <w:r w:rsidR="008B1138">
        <w:rPr>
          <w:sz w:val="22"/>
          <w:szCs w:val="22"/>
        </w:rPr>
        <w:t xml:space="preserve"> s „</w:t>
      </w:r>
      <w:proofErr w:type="spellStart"/>
      <w:r w:rsidR="008B1138" w:rsidRPr="008B1138">
        <w:rPr>
          <w:sz w:val="22"/>
          <w:szCs w:val="22"/>
        </w:rPr>
        <w:t>The</w:t>
      </w:r>
      <w:proofErr w:type="spellEnd"/>
      <w:r w:rsidR="008B1138" w:rsidRPr="008B1138">
        <w:rPr>
          <w:sz w:val="22"/>
          <w:szCs w:val="22"/>
        </w:rPr>
        <w:t xml:space="preserve"> International Butler </w:t>
      </w:r>
      <w:proofErr w:type="spellStart"/>
      <w:r w:rsidR="008B1138" w:rsidRPr="008B1138">
        <w:rPr>
          <w:sz w:val="22"/>
          <w:szCs w:val="22"/>
        </w:rPr>
        <w:t>Academy</w:t>
      </w:r>
      <w:proofErr w:type="spellEnd"/>
      <w:r w:rsidR="008B1138">
        <w:rPr>
          <w:sz w:val="22"/>
          <w:szCs w:val="22"/>
        </w:rPr>
        <w:t>“ certifikatom.</w:t>
      </w:r>
      <w:r w:rsidR="00966B1F" w:rsidRPr="00966B1F">
        <w:rPr>
          <w:sz w:val="22"/>
          <w:szCs w:val="22"/>
        </w:rPr>
        <w:t xml:space="preserve"> </w:t>
      </w:r>
    </w:p>
    <w:p w14:paraId="51FA65EE" w14:textId="6A96F7AB" w:rsidR="00273E20" w:rsidRDefault="00273E20" w:rsidP="00797D7A">
      <w:pPr>
        <w:pStyle w:val="Body"/>
        <w:jc w:val="both"/>
        <w:rPr>
          <w:sz w:val="22"/>
          <w:szCs w:val="22"/>
        </w:rPr>
      </w:pPr>
    </w:p>
    <w:p w14:paraId="78B525C5" w14:textId="36F8A1C1" w:rsidR="006C1930" w:rsidRDefault="006C1930" w:rsidP="00797D7A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411503">
        <w:rPr>
          <w:i/>
          <w:iCs/>
          <w:sz w:val="22"/>
          <w:szCs w:val="22"/>
        </w:rPr>
        <w:t xml:space="preserve">Želimo </w:t>
      </w:r>
      <w:r w:rsidR="00653C96">
        <w:rPr>
          <w:i/>
          <w:iCs/>
          <w:sz w:val="22"/>
          <w:szCs w:val="22"/>
        </w:rPr>
        <w:t xml:space="preserve">se zahvaliti </w:t>
      </w:r>
      <w:proofErr w:type="spellStart"/>
      <w:r w:rsidRPr="00411503">
        <w:rPr>
          <w:i/>
          <w:iCs/>
          <w:sz w:val="22"/>
          <w:szCs w:val="22"/>
        </w:rPr>
        <w:t>The</w:t>
      </w:r>
      <w:proofErr w:type="spellEnd"/>
      <w:r w:rsidRPr="00411503">
        <w:rPr>
          <w:i/>
          <w:iCs/>
          <w:sz w:val="22"/>
          <w:szCs w:val="22"/>
        </w:rPr>
        <w:t xml:space="preserve"> </w:t>
      </w:r>
      <w:proofErr w:type="spellStart"/>
      <w:r w:rsidRPr="00411503">
        <w:rPr>
          <w:i/>
          <w:iCs/>
          <w:sz w:val="22"/>
          <w:szCs w:val="22"/>
        </w:rPr>
        <w:t>Brit</w:t>
      </w:r>
      <w:proofErr w:type="spellEnd"/>
      <w:r w:rsidRPr="00411503">
        <w:rPr>
          <w:i/>
          <w:iCs/>
          <w:sz w:val="22"/>
          <w:szCs w:val="22"/>
        </w:rPr>
        <w:t xml:space="preserve"> List </w:t>
      </w:r>
      <w:proofErr w:type="spellStart"/>
      <w:r w:rsidRPr="00411503">
        <w:rPr>
          <w:i/>
          <w:iCs/>
          <w:sz w:val="22"/>
          <w:szCs w:val="22"/>
        </w:rPr>
        <w:t>Awards</w:t>
      </w:r>
      <w:proofErr w:type="spellEnd"/>
      <w:r w:rsidRPr="00411503">
        <w:rPr>
          <w:i/>
          <w:iCs/>
          <w:sz w:val="22"/>
          <w:szCs w:val="22"/>
        </w:rPr>
        <w:t xml:space="preserve"> 2023 što</w:t>
      </w:r>
      <w:r w:rsidR="008F227D" w:rsidRPr="00411503">
        <w:rPr>
          <w:i/>
          <w:iCs/>
          <w:sz w:val="22"/>
          <w:szCs w:val="22"/>
        </w:rPr>
        <w:t xml:space="preserve"> </w:t>
      </w:r>
      <w:r w:rsidRPr="00411503">
        <w:rPr>
          <w:i/>
          <w:iCs/>
          <w:sz w:val="22"/>
          <w:szCs w:val="22"/>
        </w:rPr>
        <w:t>su našu</w:t>
      </w:r>
      <w:r w:rsidR="008F227D" w:rsidRPr="00411503">
        <w:rPr>
          <w:i/>
          <w:iCs/>
          <w:sz w:val="22"/>
          <w:szCs w:val="22"/>
        </w:rPr>
        <w:t xml:space="preserve"> prekrasnu Vill</w:t>
      </w:r>
      <w:r w:rsidR="00653C96">
        <w:rPr>
          <w:i/>
          <w:iCs/>
          <w:sz w:val="22"/>
          <w:szCs w:val="22"/>
        </w:rPr>
        <w:t>u</w:t>
      </w:r>
      <w:r w:rsidR="008F227D" w:rsidRPr="00411503">
        <w:rPr>
          <w:i/>
          <w:iCs/>
          <w:sz w:val="22"/>
          <w:szCs w:val="22"/>
        </w:rPr>
        <w:t xml:space="preserve"> </w:t>
      </w:r>
      <w:proofErr w:type="spellStart"/>
      <w:r w:rsidR="008F227D" w:rsidRPr="00411503">
        <w:rPr>
          <w:i/>
          <w:iCs/>
          <w:sz w:val="22"/>
          <w:szCs w:val="22"/>
        </w:rPr>
        <w:t>Sea</w:t>
      </w:r>
      <w:proofErr w:type="spellEnd"/>
      <w:r w:rsidR="008F227D" w:rsidRPr="00411503">
        <w:rPr>
          <w:i/>
          <w:iCs/>
          <w:sz w:val="22"/>
          <w:szCs w:val="22"/>
        </w:rPr>
        <w:t xml:space="preserve"> </w:t>
      </w:r>
      <w:proofErr w:type="spellStart"/>
      <w:r w:rsidR="008F227D" w:rsidRPr="00411503">
        <w:rPr>
          <w:i/>
          <w:iCs/>
          <w:sz w:val="22"/>
          <w:szCs w:val="22"/>
        </w:rPr>
        <w:t>Princess</w:t>
      </w:r>
      <w:proofErr w:type="spellEnd"/>
      <w:r w:rsidR="008F227D" w:rsidRPr="00411503">
        <w:rPr>
          <w:i/>
          <w:iCs/>
          <w:sz w:val="22"/>
          <w:szCs w:val="22"/>
        </w:rPr>
        <w:t xml:space="preserve"> Niku</w:t>
      </w:r>
      <w:r w:rsidR="006E1A24" w:rsidRPr="00411503">
        <w:rPr>
          <w:i/>
          <w:iCs/>
          <w:sz w:val="22"/>
          <w:szCs w:val="22"/>
        </w:rPr>
        <w:t xml:space="preserve"> imenovali finalistom ovogodišnje dodjele nagrada. </w:t>
      </w:r>
      <w:r w:rsidR="00194ADB" w:rsidRPr="00411503">
        <w:rPr>
          <w:i/>
          <w:iCs/>
          <w:sz w:val="22"/>
          <w:szCs w:val="22"/>
        </w:rPr>
        <w:t>Velika</w:t>
      </w:r>
      <w:r w:rsidR="006E1A24" w:rsidRPr="00411503">
        <w:rPr>
          <w:i/>
          <w:iCs/>
          <w:sz w:val="22"/>
          <w:szCs w:val="22"/>
        </w:rPr>
        <w:t xml:space="preserve"> količina </w:t>
      </w:r>
      <w:r w:rsidR="00CE0F91" w:rsidRPr="00411503">
        <w:rPr>
          <w:i/>
          <w:iCs/>
          <w:sz w:val="22"/>
          <w:szCs w:val="22"/>
        </w:rPr>
        <w:t>truda</w:t>
      </w:r>
      <w:r w:rsidR="006E1A24" w:rsidRPr="00411503">
        <w:rPr>
          <w:i/>
          <w:iCs/>
          <w:sz w:val="22"/>
          <w:szCs w:val="22"/>
        </w:rPr>
        <w:t xml:space="preserve"> i predanosti uložena je u izgradnju nove vile i oduševljen sam što se naporan rad našeg tima slavi na tako značajan način. Prekrasna vila prikazuje slikovitu prirodu i baštinu prekrasnog otoka Lošinja i jedva čekamo čuti konačni rezultat u studenom</w:t>
      </w:r>
      <w:r w:rsidR="006E1A24" w:rsidRPr="006E1A24">
        <w:rPr>
          <w:sz w:val="22"/>
          <w:szCs w:val="22"/>
        </w:rPr>
        <w:t xml:space="preserve">.” </w:t>
      </w:r>
      <w:r w:rsidR="008F58EF">
        <w:rPr>
          <w:sz w:val="22"/>
          <w:szCs w:val="22"/>
        </w:rPr>
        <w:t>- ističe</w:t>
      </w:r>
      <w:r w:rsidR="006E1A24" w:rsidRPr="006E1A24">
        <w:rPr>
          <w:sz w:val="22"/>
          <w:szCs w:val="22"/>
        </w:rPr>
        <w:t xml:space="preserve"> Zoran Pejović, </w:t>
      </w:r>
      <w:r w:rsidR="00411503" w:rsidRPr="00411503">
        <w:rPr>
          <w:sz w:val="22"/>
          <w:szCs w:val="22"/>
        </w:rPr>
        <w:t xml:space="preserve">glavni izvršni direktor za transformaciju poslovanja </w:t>
      </w:r>
      <w:r w:rsidR="006E1A24" w:rsidRPr="006E1A24">
        <w:rPr>
          <w:sz w:val="22"/>
          <w:szCs w:val="22"/>
        </w:rPr>
        <w:t>Lošinj Hotels &amp; Villas.</w:t>
      </w:r>
      <w:r>
        <w:rPr>
          <w:sz w:val="22"/>
          <w:szCs w:val="22"/>
        </w:rPr>
        <w:t xml:space="preserve"> </w:t>
      </w:r>
    </w:p>
    <w:p w14:paraId="7F3CFC66" w14:textId="77777777" w:rsidR="00411503" w:rsidRDefault="00411503" w:rsidP="00797D7A">
      <w:pPr>
        <w:pStyle w:val="Body"/>
        <w:jc w:val="both"/>
        <w:rPr>
          <w:sz w:val="22"/>
          <w:szCs w:val="22"/>
        </w:rPr>
      </w:pPr>
    </w:p>
    <w:p w14:paraId="1A461E1A" w14:textId="219A6B14" w:rsidR="00411503" w:rsidRDefault="007255F4" w:rsidP="00797D7A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Sedmu godinu zaredom </w:t>
      </w:r>
      <w:proofErr w:type="spellStart"/>
      <w:r w:rsidR="006C5F86" w:rsidRPr="006C5F86">
        <w:rPr>
          <w:sz w:val="22"/>
          <w:szCs w:val="22"/>
        </w:rPr>
        <w:t>The</w:t>
      </w:r>
      <w:proofErr w:type="spellEnd"/>
      <w:r w:rsidR="006C5F86" w:rsidRPr="006C5F86">
        <w:rPr>
          <w:sz w:val="22"/>
          <w:szCs w:val="22"/>
        </w:rPr>
        <w:t xml:space="preserve"> </w:t>
      </w:r>
      <w:proofErr w:type="spellStart"/>
      <w:r w:rsidR="006C5F86" w:rsidRPr="006C5F86">
        <w:rPr>
          <w:sz w:val="22"/>
          <w:szCs w:val="22"/>
        </w:rPr>
        <w:t>Brit</w:t>
      </w:r>
      <w:proofErr w:type="spellEnd"/>
      <w:r w:rsidR="006C5F86" w:rsidRPr="006C5F86">
        <w:rPr>
          <w:sz w:val="22"/>
          <w:szCs w:val="22"/>
        </w:rPr>
        <w:t xml:space="preserve"> List </w:t>
      </w:r>
      <w:proofErr w:type="spellStart"/>
      <w:r w:rsidR="006C5F86" w:rsidRPr="006C5F86">
        <w:rPr>
          <w:sz w:val="22"/>
          <w:szCs w:val="22"/>
        </w:rPr>
        <w:t>Awards</w:t>
      </w:r>
      <w:proofErr w:type="spellEnd"/>
      <w:r w:rsidR="006C5F86">
        <w:rPr>
          <w:sz w:val="22"/>
          <w:szCs w:val="22"/>
        </w:rPr>
        <w:t xml:space="preserve"> slavi izvanredan trud rada koji dizajneri, arhitekti i hotelijeri poduzimaju kako bi stvorili </w:t>
      </w:r>
      <w:r w:rsidR="00691B61">
        <w:rPr>
          <w:sz w:val="22"/>
          <w:szCs w:val="22"/>
        </w:rPr>
        <w:t>s</w:t>
      </w:r>
      <w:r w:rsidR="00691B61" w:rsidRPr="00691B61">
        <w:rPr>
          <w:sz w:val="22"/>
          <w:szCs w:val="22"/>
        </w:rPr>
        <w:t>pektakularne objekte</w:t>
      </w:r>
      <w:r w:rsidR="006C5F86">
        <w:rPr>
          <w:sz w:val="22"/>
          <w:szCs w:val="22"/>
        </w:rPr>
        <w:t xml:space="preserve"> </w:t>
      </w:r>
      <w:r w:rsidR="00691B61">
        <w:rPr>
          <w:sz w:val="22"/>
          <w:szCs w:val="22"/>
        </w:rPr>
        <w:t xml:space="preserve">vrijedne divljenja. </w:t>
      </w:r>
      <w:r w:rsidR="006B46B9" w:rsidRPr="006B46B9">
        <w:rPr>
          <w:sz w:val="22"/>
          <w:szCs w:val="22"/>
        </w:rPr>
        <w:t>Smatra se najr</w:t>
      </w:r>
      <w:r w:rsidR="008C1022">
        <w:rPr>
          <w:sz w:val="22"/>
          <w:szCs w:val="22"/>
        </w:rPr>
        <w:t xml:space="preserve">asprostranjenijom </w:t>
      </w:r>
      <w:r w:rsidR="006B46B9" w:rsidRPr="006B46B9">
        <w:rPr>
          <w:sz w:val="22"/>
          <w:szCs w:val="22"/>
        </w:rPr>
        <w:t>kampanjom u industriji za prepoznavanje najboljih dizajnera interijera, arhitekata, hotelijera, brendova i hotela</w:t>
      </w:r>
      <w:r w:rsidR="00B41E11">
        <w:rPr>
          <w:sz w:val="22"/>
          <w:szCs w:val="22"/>
        </w:rPr>
        <w:t>. T</w:t>
      </w:r>
      <w:r w:rsidR="00092426" w:rsidRPr="00092426">
        <w:rPr>
          <w:sz w:val="22"/>
          <w:szCs w:val="22"/>
        </w:rPr>
        <w:t>ema ovogodišnj</w:t>
      </w:r>
      <w:r w:rsidR="00B41E11">
        <w:rPr>
          <w:sz w:val="22"/>
          <w:szCs w:val="22"/>
        </w:rPr>
        <w:t>e</w:t>
      </w:r>
      <w:r w:rsidR="00092426" w:rsidRPr="00092426">
        <w:rPr>
          <w:sz w:val="22"/>
          <w:szCs w:val="22"/>
        </w:rPr>
        <w:t xml:space="preserve"> </w:t>
      </w:r>
      <w:proofErr w:type="spellStart"/>
      <w:r w:rsidR="001F278C" w:rsidRPr="001F278C">
        <w:rPr>
          <w:sz w:val="22"/>
          <w:szCs w:val="22"/>
        </w:rPr>
        <w:t>The</w:t>
      </w:r>
      <w:proofErr w:type="spellEnd"/>
      <w:r w:rsidR="001F278C" w:rsidRPr="001F278C">
        <w:rPr>
          <w:sz w:val="22"/>
          <w:szCs w:val="22"/>
        </w:rPr>
        <w:t xml:space="preserve"> </w:t>
      </w:r>
      <w:proofErr w:type="spellStart"/>
      <w:r w:rsidR="001F278C" w:rsidRPr="001F278C">
        <w:rPr>
          <w:sz w:val="22"/>
          <w:szCs w:val="22"/>
        </w:rPr>
        <w:t>Brit</w:t>
      </w:r>
      <w:proofErr w:type="spellEnd"/>
      <w:r w:rsidR="001F278C" w:rsidRPr="001F278C">
        <w:rPr>
          <w:sz w:val="22"/>
          <w:szCs w:val="22"/>
        </w:rPr>
        <w:t xml:space="preserve"> List </w:t>
      </w:r>
      <w:proofErr w:type="spellStart"/>
      <w:r w:rsidR="001F278C" w:rsidRPr="001F278C">
        <w:rPr>
          <w:sz w:val="22"/>
          <w:szCs w:val="22"/>
        </w:rPr>
        <w:t>Awards</w:t>
      </w:r>
      <w:proofErr w:type="spellEnd"/>
      <w:r w:rsidR="001F278C" w:rsidRPr="001F278C">
        <w:rPr>
          <w:sz w:val="22"/>
          <w:szCs w:val="22"/>
        </w:rPr>
        <w:t xml:space="preserve"> </w:t>
      </w:r>
      <w:r w:rsidR="00B41E11">
        <w:rPr>
          <w:sz w:val="22"/>
          <w:szCs w:val="22"/>
        </w:rPr>
        <w:t xml:space="preserve">dodjele nagrada </w:t>
      </w:r>
      <w:r w:rsidR="00092426" w:rsidRPr="00092426">
        <w:rPr>
          <w:sz w:val="22"/>
          <w:szCs w:val="22"/>
        </w:rPr>
        <w:t>je otkrivanje kreativnosti, a nagrade prepoznaju najbolje hotele i vile diljem svijeta.</w:t>
      </w:r>
    </w:p>
    <w:p w14:paraId="4DB82D40" w14:textId="77777777" w:rsidR="008878D6" w:rsidRDefault="008878D6" w:rsidP="00797D7A">
      <w:pPr>
        <w:pStyle w:val="Body"/>
        <w:jc w:val="both"/>
        <w:rPr>
          <w:sz w:val="22"/>
          <w:szCs w:val="22"/>
        </w:rPr>
      </w:pPr>
    </w:p>
    <w:p w14:paraId="57843507" w14:textId="4E706CFE" w:rsidR="008878D6" w:rsidRDefault="001D26F6" w:rsidP="00797D7A">
      <w:pPr>
        <w:pStyle w:val="Body"/>
        <w:jc w:val="both"/>
        <w:rPr>
          <w:sz w:val="22"/>
          <w:szCs w:val="22"/>
        </w:rPr>
      </w:pPr>
      <w:r w:rsidRPr="001D26F6">
        <w:rPr>
          <w:sz w:val="22"/>
          <w:szCs w:val="22"/>
        </w:rPr>
        <w:t>Veličanstveno netaknut, Lošinj</w:t>
      </w:r>
      <w:r w:rsidR="00FB3981">
        <w:rPr>
          <w:sz w:val="22"/>
          <w:szCs w:val="22"/>
        </w:rPr>
        <w:t xml:space="preserve"> je dugi šumoviti otok udaljen od hrvatske obale</w:t>
      </w:r>
      <w:r w:rsidR="0011380E">
        <w:rPr>
          <w:sz w:val="22"/>
          <w:szCs w:val="22"/>
        </w:rPr>
        <w:t>,</w:t>
      </w:r>
      <w:r w:rsidR="00B27920">
        <w:rPr>
          <w:sz w:val="22"/>
          <w:szCs w:val="22"/>
        </w:rPr>
        <w:t xml:space="preserve"> </w:t>
      </w:r>
      <w:r w:rsidR="00A032F7">
        <w:rPr>
          <w:sz w:val="22"/>
          <w:szCs w:val="22"/>
        </w:rPr>
        <w:t>okružen</w:t>
      </w:r>
      <w:r w:rsidR="00C15661">
        <w:rPr>
          <w:sz w:val="22"/>
          <w:szCs w:val="22"/>
        </w:rPr>
        <w:t xml:space="preserve"> valovima udubljenim uvalama.</w:t>
      </w:r>
      <w:r w:rsidR="004673D7">
        <w:rPr>
          <w:sz w:val="22"/>
          <w:szCs w:val="22"/>
        </w:rPr>
        <w:t xml:space="preserve"> </w:t>
      </w:r>
      <w:r w:rsidR="00517799" w:rsidRPr="00517799">
        <w:rPr>
          <w:sz w:val="22"/>
          <w:szCs w:val="22"/>
        </w:rPr>
        <w:t>Blaženo tih i miran</w:t>
      </w:r>
      <w:r w:rsidR="00517799">
        <w:rPr>
          <w:sz w:val="22"/>
          <w:szCs w:val="22"/>
        </w:rPr>
        <w:t xml:space="preserve"> </w:t>
      </w:r>
      <w:r w:rsidR="00517799" w:rsidRPr="00517799">
        <w:rPr>
          <w:sz w:val="22"/>
          <w:szCs w:val="22"/>
        </w:rPr>
        <w:t>otok nekoć</w:t>
      </w:r>
      <w:r w:rsidR="00517799">
        <w:rPr>
          <w:sz w:val="22"/>
          <w:szCs w:val="22"/>
        </w:rPr>
        <w:t xml:space="preserve"> je</w:t>
      </w:r>
      <w:r w:rsidR="00517799" w:rsidRPr="00517799">
        <w:rPr>
          <w:sz w:val="22"/>
          <w:szCs w:val="22"/>
        </w:rPr>
        <w:t xml:space="preserve"> posjećivao austrougarski car Franjo Josip I.</w:t>
      </w:r>
      <w:r w:rsidR="00742377">
        <w:rPr>
          <w:sz w:val="22"/>
          <w:szCs w:val="22"/>
        </w:rPr>
        <w:t>, a s</w:t>
      </w:r>
      <w:r w:rsidR="00E75C57">
        <w:rPr>
          <w:sz w:val="22"/>
          <w:szCs w:val="22"/>
        </w:rPr>
        <w:t>toljećima se smatra ljekoviti</w:t>
      </w:r>
      <w:r w:rsidR="00264CB6">
        <w:rPr>
          <w:sz w:val="22"/>
          <w:szCs w:val="22"/>
        </w:rPr>
        <w:t xml:space="preserve">m otokom s </w:t>
      </w:r>
      <w:r w:rsidR="00517799" w:rsidRPr="00517799">
        <w:rPr>
          <w:sz w:val="22"/>
          <w:szCs w:val="22"/>
        </w:rPr>
        <w:t>jedn</w:t>
      </w:r>
      <w:r w:rsidR="00264CB6">
        <w:rPr>
          <w:sz w:val="22"/>
          <w:szCs w:val="22"/>
        </w:rPr>
        <w:t>i</w:t>
      </w:r>
      <w:r w:rsidR="00517799" w:rsidRPr="00517799">
        <w:rPr>
          <w:sz w:val="22"/>
          <w:szCs w:val="22"/>
        </w:rPr>
        <w:t xml:space="preserve">m od najzdravijih klimatskih uvjeta na svijetu </w:t>
      </w:r>
      <w:r w:rsidR="00742377">
        <w:rPr>
          <w:sz w:val="22"/>
          <w:szCs w:val="22"/>
        </w:rPr>
        <w:t>te</w:t>
      </w:r>
      <w:r w:rsidR="00A07486">
        <w:rPr>
          <w:sz w:val="22"/>
          <w:szCs w:val="22"/>
        </w:rPr>
        <w:t xml:space="preserve"> s pravom nosi titulu otoka vitalnosti</w:t>
      </w:r>
      <w:r w:rsidR="00517799" w:rsidRPr="00517799">
        <w:rPr>
          <w:sz w:val="22"/>
          <w:szCs w:val="22"/>
        </w:rPr>
        <w:t>.</w:t>
      </w:r>
      <w:r w:rsidR="00A53ABB">
        <w:rPr>
          <w:sz w:val="22"/>
          <w:szCs w:val="22"/>
        </w:rPr>
        <w:t xml:space="preserve"> </w:t>
      </w:r>
      <w:r w:rsidR="00F2073B">
        <w:rPr>
          <w:sz w:val="22"/>
          <w:szCs w:val="22"/>
        </w:rPr>
        <w:t xml:space="preserve">Svojim ambijentom, dizajnom i uslugom, </w:t>
      </w:r>
      <w:r w:rsidR="00F2073B" w:rsidRPr="00F2073B">
        <w:rPr>
          <w:sz w:val="22"/>
          <w:szCs w:val="22"/>
        </w:rPr>
        <w:t xml:space="preserve">Villa </w:t>
      </w:r>
      <w:proofErr w:type="spellStart"/>
      <w:r w:rsidR="00F2073B" w:rsidRPr="00F2073B">
        <w:rPr>
          <w:sz w:val="22"/>
          <w:szCs w:val="22"/>
        </w:rPr>
        <w:t>Sea</w:t>
      </w:r>
      <w:proofErr w:type="spellEnd"/>
      <w:r w:rsidR="00F2073B" w:rsidRPr="00F2073B">
        <w:rPr>
          <w:sz w:val="22"/>
          <w:szCs w:val="22"/>
        </w:rPr>
        <w:t xml:space="preserve"> </w:t>
      </w:r>
      <w:proofErr w:type="spellStart"/>
      <w:r w:rsidR="00F2073B" w:rsidRPr="00F2073B">
        <w:rPr>
          <w:sz w:val="22"/>
          <w:szCs w:val="22"/>
        </w:rPr>
        <w:t>Princess</w:t>
      </w:r>
      <w:proofErr w:type="spellEnd"/>
      <w:r w:rsidR="00F2073B" w:rsidRPr="00F2073B">
        <w:rPr>
          <w:sz w:val="22"/>
          <w:szCs w:val="22"/>
        </w:rPr>
        <w:t xml:space="preserve"> Nika</w:t>
      </w:r>
      <w:r w:rsidR="00F2073B">
        <w:rPr>
          <w:sz w:val="22"/>
          <w:szCs w:val="22"/>
        </w:rPr>
        <w:t xml:space="preserve"> savršeno spaja </w:t>
      </w:r>
      <w:r w:rsidR="00F31A3E">
        <w:rPr>
          <w:sz w:val="22"/>
          <w:szCs w:val="22"/>
        </w:rPr>
        <w:t xml:space="preserve">naslijeđe blagostanja i povijesti </w:t>
      </w:r>
      <w:r w:rsidR="00D447F0">
        <w:rPr>
          <w:sz w:val="22"/>
          <w:szCs w:val="22"/>
        </w:rPr>
        <w:t xml:space="preserve">otoka </w:t>
      </w:r>
      <w:r w:rsidR="00F31A3E">
        <w:rPr>
          <w:sz w:val="22"/>
          <w:szCs w:val="22"/>
        </w:rPr>
        <w:t>u cjelinu</w:t>
      </w:r>
      <w:r w:rsidR="00D447F0">
        <w:rPr>
          <w:sz w:val="22"/>
          <w:szCs w:val="22"/>
        </w:rPr>
        <w:t xml:space="preserve"> luksuznog odmora</w:t>
      </w:r>
      <w:r w:rsidR="00B77748">
        <w:rPr>
          <w:sz w:val="22"/>
          <w:szCs w:val="22"/>
        </w:rPr>
        <w:t>.</w:t>
      </w:r>
    </w:p>
    <w:p w14:paraId="04EFBF4B" w14:textId="77777777" w:rsidR="00B77748" w:rsidRDefault="00B77748" w:rsidP="00797D7A">
      <w:pPr>
        <w:pStyle w:val="Body"/>
        <w:jc w:val="both"/>
        <w:rPr>
          <w:sz w:val="22"/>
          <w:szCs w:val="22"/>
        </w:rPr>
      </w:pPr>
    </w:p>
    <w:p w14:paraId="3DC14053" w14:textId="12EF2A91" w:rsidR="00C93FE9" w:rsidRPr="00C93FE9" w:rsidRDefault="00C93FE9" w:rsidP="00797D7A">
      <w:pPr>
        <w:pStyle w:val="Body"/>
        <w:jc w:val="both"/>
        <w:rPr>
          <w:b/>
          <w:bCs/>
          <w:sz w:val="22"/>
          <w:szCs w:val="22"/>
        </w:rPr>
      </w:pPr>
      <w:r w:rsidRPr="00C93FE9">
        <w:rPr>
          <w:b/>
          <w:bCs/>
          <w:sz w:val="22"/>
          <w:szCs w:val="22"/>
        </w:rPr>
        <w:t>Lošinj Hotels &amp; Villas</w:t>
      </w:r>
    </w:p>
    <w:p w14:paraId="5A9863FC" w14:textId="77777777" w:rsidR="00C93FE9" w:rsidRDefault="00C93FE9" w:rsidP="00797D7A">
      <w:pPr>
        <w:pStyle w:val="Body"/>
        <w:jc w:val="both"/>
        <w:rPr>
          <w:sz w:val="22"/>
          <w:szCs w:val="22"/>
        </w:rPr>
      </w:pPr>
    </w:p>
    <w:p w14:paraId="7E97F67F" w14:textId="52EF3689" w:rsidR="00C93FE9" w:rsidRPr="00D9417E" w:rsidRDefault="001C4D1C" w:rsidP="00797D7A">
      <w:pPr>
        <w:pStyle w:val="Body"/>
        <w:jc w:val="both"/>
        <w:rPr>
          <w:sz w:val="22"/>
          <w:szCs w:val="22"/>
        </w:rPr>
      </w:pPr>
      <w:r w:rsidRPr="001C4D1C">
        <w:rPr>
          <w:sz w:val="22"/>
          <w:szCs w:val="22"/>
        </w:rPr>
        <w:lastRenderedPageBreak/>
        <w:t xml:space="preserve">Lošinj Hotels &amp; Villas istaknuti je brend vrhunskih i luksuznih hotela i vila smještenih na slikovitom otoku Lošinju. Gostima pruža jedinstveno iskustvo, spajajući lokalne tradicije s modernim luksuzom u očaravajućem, prirodnom okruženju. Otok Lošinj poznat je po bogatoj lječilišnoj tradiciji, koja datira još od kraja 19. stoljeća, a brend Lošinj Hotels &amp; Villas posvećen je očuvanju i promicanju ovog naslijeđa luksuza i wellnessa. Unutar brenda Lošinj Hotels &amp; Villas nalazi se nekoliko luksuznih objekata, uključujući boutique hotel i niz </w:t>
      </w:r>
      <w:proofErr w:type="spellStart"/>
      <w:r w:rsidRPr="001C4D1C">
        <w:rPr>
          <w:sz w:val="22"/>
          <w:szCs w:val="22"/>
        </w:rPr>
        <w:t>ultraluksuznih</w:t>
      </w:r>
      <w:proofErr w:type="spellEnd"/>
      <w:r w:rsidRPr="001C4D1C">
        <w:rPr>
          <w:sz w:val="22"/>
          <w:szCs w:val="22"/>
        </w:rPr>
        <w:t xml:space="preserve"> povijesnih vila, kao i </w:t>
      </w:r>
      <w:proofErr w:type="spellStart"/>
      <w:r w:rsidRPr="001C4D1C">
        <w:rPr>
          <w:sz w:val="22"/>
          <w:szCs w:val="22"/>
        </w:rPr>
        <w:t>Classic</w:t>
      </w:r>
      <w:proofErr w:type="spellEnd"/>
      <w:r w:rsidRPr="001C4D1C">
        <w:rPr>
          <w:sz w:val="22"/>
          <w:szCs w:val="22"/>
        </w:rPr>
        <w:t xml:space="preserve"> Collection objekti s četiri zvjezdice. Svi objekti su smješteni u srcu lošinjske ljekovite klime, nude prekrasan pogled na more, restorane svjetske klase, nagrađivane wellness programe te cijeli niz sadržaja idealnih za intimni, aktivni ili obiteljski odmor.</w:t>
      </w:r>
    </w:p>
    <w:sectPr w:rsidR="00C93FE9" w:rsidRPr="00D9417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140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AE4C" w14:textId="77777777" w:rsidR="006C756D" w:rsidRPr="00422570" w:rsidRDefault="006C756D">
      <w:r w:rsidRPr="00422570">
        <w:separator/>
      </w:r>
    </w:p>
  </w:endnote>
  <w:endnote w:type="continuationSeparator" w:id="0">
    <w:p w14:paraId="05B21E36" w14:textId="77777777" w:rsidR="006C756D" w:rsidRPr="00422570" w:rsidRDefault="006C756D">
      <w:r w:rsidRPr="0042257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2F11" w14:textId="77777777" w:rsidR="00F51D43" w:rsidRPr="00422570" w:rsidRDefault="00052D68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 w:rsidRPr="00422570">
      <w:rPr>
        <w:rFonts w:ascii="Arial" w:hAnsi="Arial"/>
        <w:sz w:val="19"/>
        <w:szCs w:val="19"/>
      </w:rPr>
      <w:t>Za više informacija, molimo kontaktirajte: Joco Glavaš, 098 825 282,</w:t>
    </w:r>
    <w:r w:rsidRPr="00422570">
      <w:t xml:space="preserve"> </w:t>
    </w:r>
    <w:hyperlink r:id="rId1" w:history="1">
      <w:r w:rsidRPr="00422570">
        <w:rPr>
          <w:rStyle w:val="Hyperlink0"/>
        </w:rPr>
        <w:t>joco.glavas@mpr.hr</w:t>
      </w:r>
    </w:hyperlink>
    <w:r w:rsidRPr="00422570">
      <w:rPr>
        <w:rFonts w:ascii="Arial" w:hAnsi="Arial"/>
        <w:sz w:val="20"/>
        <w:szCs w:val="20"/>
      </w:rPr>
      <w:t>;</w:t>
    </w:r>
    <w:r w:rsidRPr="00422570">
      <w:t xml:space="preserve"> </w:t>
    </w:r>
    <w:r w:rsidRPr="00422570">
      <w:rPr>
        <w:rFonts w:ascii="Arial" w:hAnsi="Arial"/>
        <w:sz w:val="19"/>
        <w:szCs w:val="19"/>
      </w:rPr>
      <w:t>Veronika Raguž 091</w:t>
    </w:r>
    <w:r w:rsidRPr="00422570">
      <w:rPr>
        <w:rFonts w:ascii="Arial" w:hAnsi="Arial"/>
        <w:color w:val="404040"/>
        <w:sz w:val="20"/>
        <w:szCs w:val="20"/>
        <w:u w:color="404040"/>
      </w:rPr>
      <w:t xml:space="preserve"> </w:t>
    </w:r>
    <w:r w:rsidRPr="00422570">
      <w:rPr>
        <w:rFonts w:ascii="Arial" w:hAnsi="Arial"/>
        <w:sz w:val="20"/>
        <w:szCs w:val="20"/>
      </w:rPr>
      <w:t>8874 654,</w:t>
    </w:r>
    <w:r w:rsidRPr="00422570">
      <w:t xml:space="preserve"> </w:t>
    </w:r>
    <w:hyperlink r:id="rId2" w:history="1">
      <w:r w:rsidRPr="00422570">
        <w:rPr>
          <w:rStyle w:val="Hyperlink0"/>
        </w:rPr>
        <w:t>veronika.raguz@mpr.hr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4EC7" w14:textId="77777777" w:rsidR="00F51D43" w:rsidRPr="00422570" w:rsidRDefault="00F51D43">
    <w:pPr>
      <w:pStyle w:val="Body"/>
      <w:spacing w:after="200" w:line="276" w:lineRule="auto"/>
      <w:jc w:val="both"/>
      <w:rPr>
        <w:sz w:val="18"/>
        <w:szCs w:val="18"/>
      </w:rPr>
    </w:pPr>
  </w:p>
  <w:p w14:paraId="2BA5225A" w14:textId="77777777" w:rsidR="00F51D43" w:rsidRPr="00422570" w:rsidRDefault="00052D68">
    <w:pPr>
      <w:pStyle w:val="Body"/>
      <w:widowControl w:val="0"/>
      <w:pBdr>
        <w:top w:val="single" w:sz="4" w:space="0" w:color="000000"/>
      </w:pBdr>
      <w:spacing w:before="120" w:after="120" w:line="360" w:lineRule="auto"/>
      <w:jc w:val="both"/>
    </w:pPr>
    <w:r w:rsidRPr="00422570">
      <w:rPr>
        <w:rFonts w:ascii="Arial" w:hAnsi="Arial"/>
        <w:sz w:val="19"/>
        <w:szCs w:val="19"/>
      </w:rPr>
      <w:t>Za više informacija, molimo kontaktirajte: Joco Glavaš, 098 825 282,</w:t>
    </w:r>
    <w:r w:rsidRPr="00422570">
      <w:t xml:space="preserve"> </w:t>
    </w:r>
    <w:hyperlink r:id="rId1" w:history="1">
      <w:r w:rsidRPr="00422570">
        <w:rPr>
          <w:rStyle w:val="Hyperlink0"/>
        </w:rPr>
        <w:t>joco.glavas@mpr.hr</w:t>
      </w:r>
    </w:hyperlink>
    <w:r w:rsidRPr="00422570">
      <w:rPr>
        <w:rFonts w:ascii="Arial" w:hAnsi="Arial"/>
        <w:sz w:val="20"/>
        <w:szCs w:val="20"/>
      </w:rPr>
      <w:t>;</w:t>
    </w:r>
    <w:r w:rsidRPr="00422570">
      <w:t xml:space="preserve"> </w:t>
    </w:r>
    <w:r w:rsidRPr="00422570">
      <w:rPr>
        <w:rFonts w:ascii="Arial" w:hAnsi="Arial"/>
        <w:sz w:val="19"/>
        <w:szCs w:val="19"/>
      </w:rPr>
      <w:t>Veronika Raguž 091</w:t>
    </w:r>
    <w:r w:rsidRPr="00422570">
      <w:rPr>
        <w:rFonts w:ascii="Arial" w:hAnsi="Arial"/>
        <w:color w:val="404040"/>
        <w:sz w:val="20"/>
        <w:szCs w:val="20"/>
        <w:u w:color="404040"/>
      </w:rPr>
      <w:t xml:space="preserve"> </w:t>
    </w:r>
    <w:r w:rsidRPr="00422570">
      <w:rPr>
        <w:rFonts w:ascii="Arial" w:hAnsi="Arial"/>
        <w:sz w:val="20"/>
        <w:szCs w:val="20"/>
      </w:rPr>
      <w:t>8874 654,</w:t>
    </w:r>
    <w:r w:rsidRPr="00422570">
      <w:t xml:space="preserve"> </w:t>
    </w:r>
    <w:hyperlink r:id="rId2" w:history="1">
      <w:r w:rsidRPr="00422570">
        <w:rPr>
          <w:rStyle w:val="Hyperlink0"/>
        </w:rPr>
        <w:t>veronika.raguz@mpr.hr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1D68" w14:textId="77777777" w:rsidR="006C756D" w:rsidRPr="00422570" w:rsidRDefault="006C756D">
      <w:r w:rsidRPr="00422570">
        <w:separator/>
      </w:r>
    </w:p>
  </w:footnote>
  <w:footnote w:type="continuationSeparator" w:id="0">
    <w:p w14:paraId="31D8FDB2" w14:textId="77777777" w:rsidR="006C756D" w:rsidRPr="00422570" w:rsidRDefault="006C756D">
      <w:r w:rsidRPr="0042257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1BF" w14:textId="77777777" w:rsidR="00F51D43" w:rsidRPr="00422570" w:rsidRDefault="00052D68">
    <w:pPr>
      <w:pStyle w:val="Header"/>
      <w:tabs>
        <w:tab w:val="clear" w:pos="9072"/>
        <w:tab w:val="right" w:pos="9044"/>
      </w:tabs>
    </w:pPr>
    <w:r w:rsidRPr="00422570">
      <w:rPr>
        <w:noProof/>
      </w:rPr>
      <w:drawing>
        <wp:anchor distT="152400" distB="152400" distL="152400" distR="152400" simplePos="0" relativeHeight="251656192" behindDoc="1" locked="0" layoutInCell="1" allowOverlap="1" wp14:anchorId="6C8BF758" wp14:editId="509CCB53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7560000" cy="1483777"/>
          <wp:effectExtent l="0" t="0" r="0" b="0"/>
          <wp:wrapNone/>
          <wp:docPr id="1073741825" name="officeArt object" descr="lh&amp;v_e_memo-03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h&amp;v_e_memo-03-03.jpg" descr="lh&amp;v_e_memo-03-0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422570">
      <w:rPr>
        <w:noProof/>
      </w:rPr>
      <w:drawing>
        <wp:anchor distT="152400" distB="152400" distL="152400" distR="152400" simplePos="0" relativeHeight="251658240" behindDoc="1" locked="0" layoutInCell="1" allowOverlap="1" wp14:anchorId="2A311FC5" wp14:editId="399CA2A2">
          <wp:simplePos x="0" y="0"/>
          <wp:positionH relativeFrom="page">
            <wp:posOffset>0</wp:posOffset>
          </wp:positionH>
          <wp:positionV relativeFrom="page">
            <wp:posOffset>10119359</wp:posOffset>
          </wp:positionV>
          <wp:extent cx="7522625" cy="1289593"/>
          <wp:effectExtent l="0" t="0" r="0" b="0"/>
          <wp:wrapNone/>
          <wp:docPr id="1073741826" name="officeArt object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phical user interfaceDescription automatically generated with low confidence" descr="Graphical user interface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D5F" w14:textId="77777777" w:rsidR="00F51D43" w:rsidRPr="00422570" w:rsidRDefault="00052D68">
    <w:pPr>
      <w:pStyle w:val="Header"/>
      <w:tabs>
        <w:tab w:val="clear" w:pos="9072"/>
        <w:tab w:val="right" w:pos="9044"/>
      </w:tabs>
    </w:pPr>
    <w:r w:rsidRPr="00422570">
      <w:rPr>
        <w:noProof/>
      </w:rPr>
      <w:drawing>
        <wp:anchor distT="152400" distB="152400" distL="152400" distR="152400" simplePos="0" relativeHeight="251657216" behindDoc="1" locked="0" layoutInCell="1" allowOverlap="1" wp14:anchorId="4917E111" wp14:editId="37CF6DC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300085" cy="1981200"/>
          <wp:effectExtent l="0" t="0" r="5715" b="0"/>
          <wp:wrapNone/>
          <wp:docPr id="1073741827" name="officeArt object" descr="lh&amp;v_e_memo-03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h&amp;v_e_memo-03-02.jpg" descr="lh&amp;v_e_memo-03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0651" cy="198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22570">
      <w:rPr>
        <w:noProof/>
      </w:rPr>
      <w:drawing>
        <wp:anchor distT="152400" distB="152400" distL="152400" distR="152400" simplePos="0" relativeHeight="251659264" behindDoc="1" locked="0" layoutInCell="1" allowOverlap="1" wp14:anchorId="1ABA983E" wp14:editId="036F43B7">
          <wp:simplePos x="0" y="0"/>
          <wp:positionH relativeFrom="page">
            <wp:posOffset>16933</wp:posOffset>
          </wp:positionH>
          <wp:positionV relativeFrom="page">
            <wp:posOffset>9363921</wp:posOffset>
          </wp:positionV>
          <wp:extent cx="7522625" cy="1289593"/>
          <wp:effectExtent l="0" t="0" r="0" b="0"/>
          <wp:wrapNone/>
          <wp:docPr id="1073741828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5" descr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D13"/>
    <w:multiLevelType w:val="multilevel"/>
    <w:tmpl w:val="6BF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167019"/>
    <w:multiLevelType w:val="hybridMultilevel"/>
    <w:tmpl w:val="75861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47256">
    <w:abstractNumId w:val="0"/>
  </w:num>
  <w:num w:numId="2" w16cid:durableId="1836919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43"/>
    <w:rsid w:val="00004869"/>
    <w:rsid w:val="00017514"/>
    <w:rsid w:val="000232DB"/>
    <w:rsid w:val="00050C89"/>
    <w:rsid w:val="00052D68"/>
    <w:rsid w:val="00057B73"/>
    <w:rsid w:val="000668E2"/>
    <w:rsid w:val="00083C49"/>
    <w:rsid w:val="0009129A"/>
    <w:rsid w:val="00092426"/>
    <w:rsid w:val="00093996"/>
    <w:rsid w:val="0009776E"/>
    <w:rsid w:val="000A4081"/>
    <w:rsid w:val="000B4F59"/>
    <w:rsid w:val="000F1704"/>
    <w:rsid w:val="000F2565"/>
    <w:rsid w:val="000F3640"/>
    <w:rsid w:val="0010358C"/>
    <w:rsid w:val="00110D3A"/>
    <w:rsid w:val="0011380E"/>
    <w:rsid w:val="00114B73"/>
    <w:rsid w:val="00120906"/>
    <w:rsid w:val="00122488"/>
    <w:rsid w:val="001534DF"/>
    <w:rsid w:val="00156CA1"/>
    <w:rsid w:val="00163C90"/>
    <w:rsid w:val="001844BC"/>
    <w:rsid w:val="00184CB3"/>
    <w:rsid w:val="001874F7"/>
    <w:rsid w:val="00193294"/>
    <w:rsid w:val="00194ADB"/>
    <w:rsid w:val="001A3C1C"/>
    <w:rsid w:val="001A7F98"/>
    <w:rsid w:val="001B42FB"/>
    <w:rsid w:val="001B4311"/>
    <w:rsid w:val="001C4D1C"/>
    <w:rsid w:val="001D26F6"/>
    <w:rsid w:val="001E4CF8"/>
    <w:rsid w:val="001F278C"/>
    <w:rsid w:val="00201206"/>
    <w:rsid w:val="00217FB6"/>
    <w:rsid w:val="00235445"/>
    <w:rsid w:val="00241634"/>
    <w:rsid w:val="00245282"/>
    <w:rsid w:val="00250F70"/>
    <w:rsid w:val="0025506E"/>
    <w:rsid w:val="00260DB3"/>
    <w:rsid w:val="00264CB6"/>
    <w:rsid w:val="00273E20"/>
    <w:rsid w:val="002809EF"/>
    <w:rsid w:val="002914CB"/>
    <w:rsid w:val="0029383F"/>
    <w:rsid w:val="00296505"/>
    <w:rsid w:val="002A0BAC"/>
    <w:rsid w:val="002A0DF1"/>
    <w:rsid w:val="002A4F79"/>
    <w:rsid w:val="002B29A6"/>
    <w:rsid w:val="002B75AA"/>
    <w:rsid w:val="002C6E73"/>
    <w:rsid w:val="002D46FA"/>
    <w:rsid w:val="002E1CC7"/>
    <w:rsid w:val="002E6D74"/>
    <w:rsid w:val="002F3A6F"/>
    <w:rsid w:val="002F4C0F"/>
    <w:rsid w:val="002F77C2"/>
    <w:rsid w:val="00302DA8"/>
    <w:rsid w:val="00303DCA"/>
    <w:rsid w:val="0031135A"/>
    <w:rsid w:val="00322F10"/>
    <w:rsid w:val="00330950"/>
    <w:rsid w:val="00341509"/>
    <w:rsid w:val="003461A7"/>
    <w:rsid w:val="00352E41"/>
    <w:rsid w:val="0035506B"/>
    <w:rsid w:val="00357095"/>
    <w:rsid w:val="00364AF9"/>
    <w:rsid w:val="00364F43"/>
    <w:rsid w:val="003722C6"/>
    <w:rsid w:val="00392D37"/>
    <w:rsid w:val="003D53A3"/>
    <w:rsid w:val="003D7F4B"/>
    <w:rsid w:val="003E304D"/>
    <w:rsid w:val="003E7BCA"/>
    <w:rsid w:val="00411503"/>
    <w:rsid w:val="00422570"/>
    <w:rsid w:val="00431535"/>
    <w:rsid w:val="004513ED"/>
    <w:rsid w:val="00452433"/>
    <w:rsid w:val="00453F59"/>
    <w:rsid w:val="00454DF8"/>
    <w:rsid w:val="004673D7"/>
    <w:rsid w:val="004715BD"/>
    <w:rsid w:val="00481C91"/>
    <w:rsid w:val="00482760"/>
    <w:rsid w:val="00483FB5"/>
    <w:rsid w:val="004866C5"/>
    <w:rsid w:val="00491927"/>
    <w:rsid w:val="004A1050"/>
    <w:rsid w:val="004A7838"/>
    <w:rsid w:val="004B5894"/>
    <w:rsid w:val="004D71E3"/>
    <w:rsid w:val="004E2D9A"/>
    <w:rsid w:val="00510270"/>
    <w:rsid w:val="0051260C"/>
    <w:rsid w:val="00517799"/>
    <w:rsid w:val="0052280C"/>
    <w:rsid w:val="0053584F"/>
    <w:rsid w:val="005376BB"/>
    <w:rsid w:val="0056274C"/>
    <w:rsid w:val="005640E1"/>
    <w:rsid w:val="00576238"/>
    <w:rsid w:val="00581BCE"/>
    <w:rsid w:val="005823F1"/>
    <w:rsid w:val="00592CA1"/>
    <w:rsid w:val="00593B92"/>
    <w:rsid w:val="00596A91"/>
    <w:rsid w:val="005B1D91"/>
    <w:rsid w:val="005B5782"/>
    <w:rsid w:val="005C428F"/>
    <w:rsid w:val="005C5CE3"/>
    <w:rsid w:val="005D1091"/>
    <w:rsid w:val="005E6B7A"/>
    <w:rsid w:val="005F190E"/>
    <w:rsid w:val="005F3727"/>
    <w:rsid w:val="0060787E"/>
    <w:rsid w:val="00627AC6"/>
    <w:rsid w:val="00632671"/>
    <w:rsid w:val="00632C1A"/>
    <w:rsid w:val="00633B89"/>
    <w:rsid w:val="00634612"/>
    <w:rsid w:val="00653C96"/>
    <w:rsid w:val="00667AA0"/>
    <w:rsid w:val="00675167"/>
    <w:rsid w:val="00676596"/>
    <w:rsid w:val="0067762C"/>
    <w:rsid w:val="00681FC0"/>
    <w:rsid w:val="00691B61"/>
    <w:rsid w:val="006A00B5"/>
    <w:rsid w:val="006B1A70"/>
    <w:rsid w:val="006B46B9"/>
    <w:rsid w:val="006C1930"/>
    <w:rsid w:val="006C5F86"/>
    <w:rsid w:val="006C756D"/>
    <w:rsid w:val="006E1A24"/>
    <w:rsid w:val="006E49B7"/>
    <w:rsid w:val="006E62C4"/>
    <w:rsid w:val="006E788F"/>
    <w:rsid w:val="006F4A3E"/>
    <w:rsid w:val="00702102"/>
    <w:rsid w:val="0070400C"/>
    <w:rsid w:val="00705E19"/>
    <w:rsid w:val="007255F4"/>
    <w:rsid w:val="00740010"/>
    <w:rsid w:val="00742377"/>
    <w:rsid w:val="00756D8E"/>
    <w:rsid w:val="00763501"/>
    <w:rsid w:val="007711DD"/>
    <w:rsid w:val="00771E51"/>
    <w:rsid w:val="007732F9"/>
    <w:rsid w:val="00773A02"/>
    <w:rsid w:val="0079382C"/>
    <w:rsid w:val="00793F1B"/>
    <w:rsid w:val="00797D7A"/>
    <w:rsid w:val="007B4876"/>
    <w:rsid w:val="007B6AC6"/>
    <w:rsid w:val="007C61CB"/>
    <w:rsid w:val="007D5ED0"/>
    <w:rsid w:val="00805727"/>
    <w:rsid w:val="0081446A"/>
    <w:rsid w:val="0081701C"/>
    <w:rsid w:val="00827896"/>
    <w:rsid w:val="008613BA"/>
    <w:rsid w:val="00862342"/>
    <w:rsid w:val="00862B65"/>
    <w:rsid w:val="00864605"/>
    <w:rsid w:val="0086650E"/>
    <w:rsid w:val="00870161"/>
    <w:rsid w:val="008830E6"/>
    <w:rsid w:val="008849FF"/>
    <w:rsid w:val="008878D6"/>
    <w:rsid w:val="008A026A"/>
    <w:rsid w:val="008B1138"/>
    <w:rsid w:val="008B2AA1"/>
    <w:rsid w:val="008C1022"/>
    <w:rsid w:val="008D3037"/>
    <w:rsid w:val="008F227D"/>
    <w:rsid w:val="008F3E25"/>
    <w:rsid w:val="008F522E"/>
    <w:rsid w:val="008F58EF"/>
    <w:rsid w:val="009047F4"/>
    <w:rsid w:val="0090633D"/>
    <w:rsid w:val="009075BA"/>
    <w:rsid w:val="00911591"/>
    <w:rsid w:val="009462BB"/>
    <w:rsid w:val="00964CA0"/>
    <w:rsid w:val="00966B1F"/>
    <w:rsid w:val="00970C99"/>
    <w:rsid w:val="0098048E"/>
    <w:rsid w:val="00986B0E"/>
    <w:rsid w:val="00994031"/>
    <w:rsid w:val="00A032F7"/>
    <w:rsid w:val="00A07486"/>
    <w:rsid w:val="00A53ABB"/>
    <w:rsid w:val="00A87F9E"/>
    <w:rsid w:val="00A94CBB"/>
    <w:rsid w:val="00AA16EF"/>
    <w:rsid w:val="00AB643B"/>
    <w:rsid w:val="00AC7E5A"/>
    <w:rsid w:val="00B01778"/>
    <w:rsid w:val="00B03474"/>
    <w:rsid w:val="00B1531B"/>
    <w:rsid w:val="00B178D2"/>
    <w:rsid w:val="00B20A58"/>
    <w:rsid w:val="00B21792"/>
    <w:rsid w:val="00B25921"/>
    <w:rsid w:val="00B27920"/>
    <w:rsid w:val="00B41E11"/>
    <w:rsid w:val="00B47615"/>
    <w:rsid w:val="00B5088E"/>
    <w:rsid w:val="00B5494F"/>
    <w:rsid w:val="00B56003"/>
    <w:rsid w:val="00B64110"/>
    <w:rsid w:val="00B77748"/>
    <w:rsid w:val="00BA63F5"/>
    <w:rsid w:val="00BA6BC9"/>
    <w:rsid w:val="00BF0ECC"/>
    <w:rsid w:val="00BF439A"/>
    <w:rsid w:val="00C07F72"/>
    <w:rsid w:val="00C122DD"/>
    <w:rsid w:val="00C15661"/>
    <w:rsid w:val="00C30158"/>
    <w:rsid w:val="00C3320E"/>
    <w:rsid w:val="00C35300"/>
    <w:rsid w:val="00C3691E"/>
    <w:rsid w:val="00C41986"/>
    <w:rsid w:val="00C52BB9"/>
    <w:rsid w:val="00C52F8E"/>
    <w:rsid w:val="00C54159"/>
    <w:rsid w:val="00C55F59"/>
    <w:rsid w:val="00C6051E"/>
    <w:rsid w:val="00C63BF0"/>
    <w:rsid w:val="00C809AE"/>
    <w:rsid w:val="00C93FE9"/>
    <w:rsid w:val="00CA13BF"/>
    <w:rsid w:val="00CE0F91"/>
    <w:rsid w:val="00CE7247"/>
    <w:rsid w:val="00D11A4A"/>
    <w:rsid w:val="00D1727B"/>
    <w:rsid w:val="00D447F0"/>
    <w:rsid w:val="00D47DFE"/>
    <w:rsid w:val="00D57DC1"/>
    <w:rsid w:val="00D606A7"/>
    <w:rsid w:val="00D779CB"/>
    <w:rsid w:val="00D81367"/>
    <w:rsid w:val="00D867DF"/>
    <w:rsid w:val="00D92DC0"/>
    <w:rsid w:val="00D9417E"/>
    <w:rsid w:val="00DC36B7"/>
    <w:rsid w:val="00DD75FE"/>
    <w:rsid w:val="00DE5D66"/>
    <w:rsid w:val="00DF12E9"/>
    <w:rsid w:val="00DF2AAC"/>
    <w:rsid w:val="00DF72AE"/>
    <w:rsid w:val="00E074EC"/>
    <w:rsid w:val="00E14A50"/>
    <w:rsid w:val="00E17BEC"/>
    <w:rsid w:val="00E200E8"/>
    <w:rsid w:val="00E201A1"/>
    <w:rsid w:val="00E2683E"/>
    <w:rsid w:val="00E269BC"/>
    <w:rsid w:val="00E269D4"/>
    <w:rsid w:val="00E27A73"/>
    <w:rsid w:val="00E3672C"/>
    <w:rsid w:val="00E378DA"/>
    <w:rsid w:val="00E627EF"/>
    <w:rsid w:val="00E745CD"/>
    <w:rsid w:val="00E755E6"/>
    <w:rsid w:val="00E75C57"/>
    <w:rsid w:val="00E820FF"/>
    <w:rsid w:val="00E904BC"/>
    <w:rsid w:val="00E91534"/>
    <w:rsid w:val="00E96614"/>
    <w:rsid w:val="00ED3157"/>
    <w:rsid w:val="00ED4A83"/>
    <w:rsid w:val="00ED6EEE"/>
    <w:rsid w:val="00EE010E"/>
    <w:rsid w:val="00EF0F63"/>
    <w:rsid w:val="00EF3D61"/>
    <w:rsid w:val="00EF63D4"/>
    <w:rsid w:val="00F05153"/>
    <w:rsid w:val="00F072F1"/>
    <w:rsid w:val="00F2073B"/>
    <w:rsid w:val="00F24FC4"/>
    <w:rsid w:val="00F30A46"/>
    <w:rsid w:val="00F31A3E"/>
    <w:rsid w:val="00F33C8B"/>
    <w:rsid w:val="00F349CE"/>
    <w:rsid w:val="00F51D43"/>
    <w:rsid w:val="00F52E67"/>
    <w:rsid w:val="00F56A44"/>
    <w:rsid w:val="00F60AAE"/>
    <w:rsid w:val="00F664E1"/>
    <w:rsid w:val="00F66B06"/>
    <w:rsid w:val="00F67C5F"/>
    <w:rsid w:val="00F754EC"/>
    <w:rsid w:val="00F84001"/>
    <w:rsid w:val="00F94EFE"/>
    <w:rsid w:val="00FA18CF"/>
    <w:rsid w:val="00FA58EE"/>
    <w:rsid w:val="00FB1F20"/>
    <w:rsid w:val="00FB3981"/>
    <w:rsid w:val="00FB7674"/>
    <w:rsid w:val="00FC6275"/>
    <w:rsid w:val="00FD7295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A4DE"/>
  <w15:docId w15:val="{E4772A04-1FBE-4626-B4B0-6C82A9D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Footer">
    <w:name w:val="footer"/>
    <w:basedOn w:val="Normal"/>
    <w:link w:val="FooterChar"/>
    <w:uiPriority w:val="99"/>
    <w:unhideWhenUsed/>
    <w:rsid w:val="004D71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1E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1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15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eronika.raguz@mpr.hr" TargetMode="External"/><Relationship Id="rId1" Type="http://schemas.openxmlformats.org/officeDocument/2006/relationships/hyperlink" Target="mailto:joco.glavas@mpr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Paljug</dc:creator>
  <cp:lastModifiedBy>Joco Glavaš</cp:lastModifiedBy>
  <cp:revision>2</cp:revision>
  <dcterms:created xsi:type="dcterms:W3CDTF">2023-10-02T14:10:00Z</dcterms:created>
  <dcterms:modified xsi:type="dcterms:W3CDTF">2023-10-02T14:10:00Z</dcterms:modified>
</cp:coreProperties>
</file>